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1E7" w:rsidRPr="00045E53" w:rsidRDefault="008B61E7" w:rsidP="008B61E7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8B61E7" w:rsidRDefault="008B61E7" w:rsidP="008B61E7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045E53">
        <w:rPr>
          <w:rFonts w:ascii="Times New Roman" w:hAnsi="Times New Roman"/>
          <w:sz w:val="28"/>
          <w:szCs w:val="28"/>
        </w:rPr>
        <w:t>к 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5E53">
        <w:rPr>
          <w:rFonts w:ascii="Times New Roman" w:hAnsi="Times New Roman"/>
          <w:sz w:val="28"/>
          <w:szCs w:val="28"/>
        </w:rPr>
        <w:t>программе</w:t>
      </w:r>
    </w:p>
    <w:p w:rsidR="008B61E7" w:rsidRDefault="008B61E7" w:rsidP="008B61E7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045E53">
        <w:rPr>
          <w:rFonts w:ascii="Times New Roman" w:hAnsi="Times New Roman"/>
          <w:sz w:val="28"/>
          <w:szCs w:val="28"/>
        </w:rPr>
        <w:t xml:space="preserve">Медведовского </w:t>
      </w:r>
      <w:r w:rsidRPr="002D68EE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8B61E7" w:rsidRPr="002D68EE" w:rsidRDefault="008B61E7" w:rsidP="008B61E7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>Тимашевского района</w:t>
      </w:r>
    </w:p>
    <w:p w:rsidR="008B61E7" w:rsidRPr="002D68EE" w:rsidRDefault="008B61E7" w:rsidP="008B61E7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 xml:space="preserve">«Социально-экономическое и территориальное </w:t>
      </w:r>
    </w:p>
    <w:p w:rsidR="008B61E7" w:rsidRPr="002D68EE" w:rsidRDefault="008B61E7" w:rsidP="008B61E7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>развитие»</w:t>
      </w:r>
      <w:r>
        <w:rPr>
          <w:rFonts w:ascii="Times New Roman" w:hAnsi="Times New Roman"/>
          <w:sz w:val="28"/>
          <w:szCs w:val="28"/>
        </w:rPr>
        <w:t xml:space="preserve"> на 2024 – 2026 годы</w:t>
      </w:r>
    </w:p>
    <w:p w:rsidR="00BE74AE" w:rsidRDefault="00BE74AE" w:rsidP="00394170">
      <w:pPr>
        <w:spacing w:after="0" w:line="228" w:lineRule="auto"/>
        <w:ind w:left="8789"/>
        <w:rPr>
          <w:rFonts w:ascii="Times New Roman" w:hAnsi="Times New Roman"/>
          <w:sz w:val="28"/>
          <w:szCs w:val="28"/>
        </w:rPr>
      </w:pPr>
    </w:p>
    <w:p w:rsidR="003D69BA" w:rsidRPr="002D68EE" w:rsidRDefault="003D69BA" w:rsidP="00394170">
      <w:pPr>
        <w:spacing w:after="0" w:line="228" w:lineRule="auto"/>
        <w:ind w:left="8789"/>
        <w:rPr>
          <w:rFonts w:ascii="Times New Roman" w:hAnsi="Times New Roman"/>
          <w:sz w:val="28"/>
          <w:szCs w:val="28"/>
        </w:rPr>
      </w:pPr>
    </w:p>
    <w:p w:rsidR="000E63F0" w:rsidRPr="008C52FC" w:rsidRDefault="00BE74AE" w:rsidP="00BE7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8C52F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ПЕРЕЧЕНЬ ОСНОВНЫХ МЕРОПРИЯТИЙ </w:t>
      </w:r>
    </w:p>
    <w:p w:rsidR="00BE74AE" w:rsidRPr="008C52FC" w:rsidRDefault="00BE74AE" w:rsidP="00BE7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8C52FC">
        <w:rPr>
          <w:rFonts w:ascii="Times New Roman" w:hAnsi="Times New Roman"/>
          <w:b/>
          <w:sz w:val="24"/>
          <w:szCs w:val="24"/>
          <w:shd w:val="clear" w:color="auto" w:fill="FFFFFF"/>
        </w:rPr>
        <w:t>МУНИЦИПАЛЬНОЙ ПРОГРАММЫ</w:t>
      </w:r>
    </w:p>
    <w:p w:rsidR="000E63F0" w:rsidRPr="008C52FC" w:rsidRDefault="00535C94" w:rsidP="006849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52FC">
        <w:rPr>
          <w:rFonts w:ascii="Times New Roman" w:hAnsi="Times New Roman"/>
          <w:b/>
          <w:sz w:val="24"/>
          <w:szCs w:val="24"/>
        </w:rPr>
        <w:t>Медведовско</w:t>
      </w:r>
      <w:r w:rsidR="004073CC" w:rsidRPr="008C52FC">
        <w:rPr>
          <w:rFonts w:ascii="Times New Roman" w:hAnsi="Times New Roman"/>
          <w:b/>
          <w:sz w:val="24"/>
          <w:szCs w:val="24"/>
        </w:rPr>
        <w:t>го</w:t>
      </w:r>
      <w:r w:rsidRPr="008C52FC">
        <w:rPr>
          <w:rFonts w:ascii="Times New Roman" w:hAnsi="Times New Roman"/>
          <w:b/>
          <w:sz w:val="24"/>
          <w:szCs w:val="24"/>
        </w:rPr>
        <w:t xml:space="preserve"> сельско</w:t>
      </w:r>
      <w:r w:rsidR="004073CC" w:rsidRPr="008C52FC">
        <w:rPr>
          <w:rFonts w:ascii="Times New Roman" w:hAnsi="Times New Roman"/>
          <w:b/>
          <w:sz w:val="24"/>
          <w:szCs w:val="24"/>
        </w:rPr>
        <w:t>го</w:t>
      </w:r>
      <w:r w:rsidRPr="008C52FC">
        <w:rPr>
          <w:rFonts w:ascii="Times New Roman" w:hAnsi="Times New Roman"/>
          <w:b/>
          <w:sz w:val="24"/>
          <w:szCs w:val="24"/>
        </w:rPr>
        <w:t xml:space="preserve"> поселени</w:t>
      </w:r>
      <w:r w:rsidR="004073CC" w:rsidRPr="008C52FC">
        <w:rPr>
          <w:rFonts w:ascii="Times New Roman" w:hAnsi="Times New Roman"/>
          <w:b/>
          <w:sz w:val="24"/>
          <w:szCs w:val="24"/>
        </w:rPr>
        <w:t xml:space="preserve">я </w:t>
      </w:r>
    </w:p>
    <w:p w:rsidR="000E63F0" w:rsidRPr="008C52FC" w:rsidRDefault="004073CC" w:rsidP="006849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52FC">
        <w:rPr>
          <w:rFonts w:ascii="Times New Roman" w:hAnsi="Times New Roman"/>
          <w:b/>
          <w:sz w:val="24"/>
          <w:szCs w:val="24"/>
        </w:rPr>
        <w:t>Тимашевского района «Социально</w:t>
      </w:r>
      <w:r w:rsidR="00131A5E" w:rsidRPr="008C52FC">
        <w:rPr>
          <w:rFonts w:ascii="Times New Roman" w:hAnsi="Times New Roman"/>
          <w:b/>
          <w:sz w:val="24"/>
          <w:szCs w:val="24"/>
        </w:rPr>
        <w:t xml:space="preserve"> </w:t>
      </w:r>
      <w:r w:rsidRPr="008C52FC">
        <w:rPr>
          <w:rFonts w:ascii="Times New Roman" w:hAnsi="Times New Roman"/>
          <w:b/>
          <w:sz w:val="24"/>
          <w:szCs w:val="24"/>
        </w:rPr>
        <w:t>-</w:t>
      </w:r>
      <w:r w:rsidR="007837F2" w:rsidRPr="008C52FC">
        <w:rPr>
          <w:rFonts w:ascii="Times New Roman" w:hAnsi="Times New Roman"/>
          <w:b/>
          <w:sz w:val="24"/>
          <w:szCs w:val="24"/>
        </w:rPr>
        <w:t xml:space="preserve"> </w:t>
      </w:r>
      <w:r w:rsidRPr="008C52FC">
        <w:rPr>
          <w:rFonts w:ascii="Times New Roman" w:hAnsi="Times New Roman"/>
          <w:b/>
          <w:sz w:val="24"/>
          <w:szCs w:val="24"/>
        </w:rPr>
        <w:t xml:space="preserve">экономическое </w:t>
      </w:r>
    </w:p>
    <w:p w:rsidR="00BE74AE" w:rsidRPr="008C52FC" w:rsidRDefault="004073CC" w:rsidP="00684933">
      <w:pPr>
        <w:spacing w:after="0" w:line="240" w:lineRule="auto"/>
        <w:jc w:val="center"/>
        <w:rPr>
          <w:rFonts w:ascii="Times New Roman" w:hAnsi="Times New Roman"/>
          <w:b/>
          <w:color w:val="2D2D2D"/>
          <w:sz w:val="24"/>
          <w:szCs w:val="24"/>
          <w:shd w:val="clear" w:color="auto" w:fill="FFFFFF"/>
        </w:rPr>
      </w:pPr>
      <w:r w:rsidRPr="008C52FC">
        <w:rPr>
          <w:rFonts w:ascii="Times New Roman" w:hAnsi="Times New Roman"/>
          <w:b/>
          <w:sz w:val="24"/>
          <w:szCs w:val="24"/>
        </w:rPr>
        <w:t>и территориальное развитие</w:t>
      </w:r>
      <w:r w:rsidR="00BE74AE" w:rsidRPr="008C52FC">
        <w:rPr>
          <w:rFonts w:ascii="Times New Roman" w:hAnsi="Times New Roman"/>
          <w:b/>
          <w:color w:val="2D2D2D"/>
          <w:sz w:val="24"/>
          <w:szCs w:val="24"/>
          <w:shd w:val="clear" w:color="auto" w:fill="FFFFFF"/>
        </w:rPr>
        <w:t>»</w:t>
      </w:r>
    </w:p>
    <w:p w:rsidR="00BE74AE" w:rsidRPr="008C52FC" w:rsidRDefault="00BE74AE" w:rsidP="00BE7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551"/>
        <w:gridCol w:w="2552"/>
        <w:gridCol w:w="1275"/>
        <w:gridCol w:w="1277"/>
        <w:gridCol w:w="1275"/>
        <w:gridCol w:w="1276"/>
        <w:gridCol w:w="2268"/>
        <w:gridCol w:w="1418"/>
      </w:tblGrid>
      <w:tr w:rsidR="00BE74AE" w:rsidRPr="008C52FC" w:rsidTr="00FF6556">
        <w:trPr>
          <w:trHeight w:val="518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BE74AE" w:rsidRPr="00EF446E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E74AE" w:rsidRPr="00EF446E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CD1461" w:rsidRPr="00EF446E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F446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Наименование </w:t>
            </w:r>
          </w:p>
          <w:p w:rsidR="00BE74AE" w:rsidRPr="00EF446E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CD1461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Источники </w:t>
            </w:r>
          </w:p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финансирования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Объем ф</w:t>
            </w: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нанси-рования, </w:t>
            </w:r>
          </w:p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всего</w:t>
            </w:r>
          </w:p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(тыс.руб)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том числе по годам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E74AE" w:rsidRPr="008C52FC" w:rsidRDefault="0096302F" w:rsidP="00CD1461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Непосред</w:t>
            </w:r>
            <w:r w:rsidR="00BE74AE"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ственный</w:t>
            </w:r>
          </w:p>
          <w:p w:rsidR="00CD1461" w:rsidRPr="008C52FC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результат </w:t>
            </w:r>
          </w:p>
          <w:p w:rsidR="00CD1461" w:rsidRPr="008C52FC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реализации </w:t>
            </w:r>
          </w:p>
          <w:p w:rsidR="00BE74AE" w:rsidRPr="008C52FC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BE74AE" w:rsidRPr="008C52FC" w:rsidRDefault="00CE110C" w:rsidP="00F12238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Участник </w:t>
            </w:r>
            <w:r w:rsidR="00BE74AE"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муниц</w:t>
            </w:r>
            <w:r w:rsidR="00BE74AE"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="00BE74AE"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пальной программы </w:t>
            </w:r>
          </w:p>
        </w:tc>
      </w:tr>
      <w:tr w:rsidR="007D19B9" w:rsidRPr="008C52FC" w:rsidTr="00FF6556">
        <w:tc>
          <w:tcPr>
            <w:tcW w:w="851" w:type="dxa"/>
            <w:vMerge/>
            <w:shd w:val="clear" w:color="auto" w:fill="auto"/>
          </w:tcPr>
          <w:p w:rsidR="007D19B9" w:rsidRPr="00EF446E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9B9" w:rsidRPr="00EF446E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7D19B9" w:rsidRPr="008C52FC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D19B9" w:rsidRPr="008C52FC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19B9" w:rsidRPr="008C52FC" w:rsidRDefault="007D19B9" w:rsidP="00CD30B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20</w:t>
            </w:r>
            <w:r w:rsidR="00CD1461" w:rsidRPr="008C52FC">
              <w:rPr>
                <w:rFonts w:ascii="Times New Roman" w:hAnsi="Times New Roman"/>
                <w:sz w:val="24"/>
                <w:szCs w:val="24"/>
              </w:rPr>
              <w:t>2</w:t>
            </w:r>
            <w:r w:rsidR="00CD30BC" w:rsidRPr="008C52FC">
              <w:rPr>
                <w:rFonts w:ascii="Times New Roman" w:hAnsi="Times New Roman"/>
                <w:sz w:val="24"/>
                <w:szCs w:val="24"/>
              </w:rPr>
              <w:t>4</w:t>
            </w:r>
            <w:r w:rsidR="002F1F6B" w:rsidRPr="008C52F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19B9" w:rsidRPr="008C52FC" w:rsidRDefault="007D19B9" w:rsidP="00CD30B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20</w:t>
            </w:r>
            <w:r w:rsidR="00CD1461" w:rsidRPr="008C52FC">
              <w:rPr>
                <w:rFonts w:ascii="Times New Roman" w:hAnsi="Times New Roman"/>
                <w:sz w:val="24"/>
                <w:szCs w:val="24"/>
              </w:rPr>
              <w:t>2</w:t>
            </w:r>
            <w:r w:rsidR="00CD30BC" w:rsidRPr="008C52FC">
              <w:rPr>
                <w:rFonts w:ascii="Times New Roman" w:hAnsi="Times New Roman"/>
                <w:sz w:val="24"/>
                <w:szCs w:val="24"/>
              </w:rPr>
              <w:t>5</w:t>
            </w:r>
            <w:r w:rsidR="002F1F6B" w:rsidRPr="008C52F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7D19B9" w:rsidRPr="008C52FC" w:rsidRDefault="007D19B9" w:rsidP="00CD30B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20</w:t>
            </w:r>
            <w:r w:rsidR="00335ABF" w:rsidRPr="008C52FC">
              <w:rPr>
                <w:rFonts w:ascii="Times New Roman" w:hAnsi="Times New Roman"/>
                <w:sz w:val="24"/>
                <w:szCs w:val="24"/>
              </w:rPr>
              <w:t>2</w:t>
            </w:r>
            <w:r w:rsidR="00CD30BC" w:rsidRPr="008C52FC">
              <w:rPr>
                <w:rFonts w:ascii="Times New Roman" w:hAnsi="Times New Roman"/>
                <w:sz w:val="24"/>
                <w:szCs w:val="24"/>
              </w:rPr>
              <w:t>6</w:t>
            </w:r>
            <w:r w:rsidR="002F1F6B" w:rsidRPr="008C52F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68" w:type="dxa"/>
            <w:vMerge/>
            <w:shd w:val="clear" w:color="auto" w:fill="auto"/>
          </w:tcPr>
          <w:p w:rsidR="007D19B9" w:rsidRPr="008C52FC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D19B9" w:rsidRPr="008C52FC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B89" w:rsidRPr="008C52FC" w:rsidTr="00FF6556">
        <w:tc>
          <w:tcPr>
            <w:tcW w:w="851" w:type="dxa"/>
            <w:shd w:val="clear" w:color="auto" w:fill="auto"/>
            <w:vAlign w:val="center"/>
          </w:tcPr>
          <w:p w:rsidR="00512B89" w:rsidRPr="00EF446E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512B89" w:rsidRPr="00EF446E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857A3" w:rsidRPr="008C52FC" w:rsidTr="00FF6556">
        <w:trPr>
          <w:trHeight w:val="554"/>
        </w:trPr>
        <w:tc>
          <w:tcPr>
            <w:tcW w:w="851" w:type="dxa"/>
            <w:vMerge w:val="restart"/>
            <w:shd w:val="clear" w:color="auto" w:fill="auto"/>
          </w:tcPr>
          <w:p w:rsidR="00A857A3" w:rsidRPr="00EF446E" w:rsidRDefault="00A857A3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A857A3" w:rsidRPr="00EF446E" w:rsidRDefault="00A857A3" w:rsidP="00EF446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>Подпрограмма</w:t>
            </w:r>
          </w:p>
          <w:p w:rsidR="00A857A3" w:rsidRPr="00EF446E" w:rsidRDefault="00A857A3" w:rsidP="00EF446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>Медведовского сел</w:t>
            </w:r>
            <w:r w:rsidRPr="00EF446E">
              <w:rPr>
                <w:rFonts w:ascii="Times New Roman" w:hAnsi="Times New Roman"/>
                <w:sz w:val="24"/>
                <w:szCs w:val="24"/>
              </w:rPr>
              <w:t>ь</w:t>
            </w:r>
            <w:r w:rsidRPr="00EF446E">
              <w:rPr>
                <w:rFonts w:ascii="Times New Roman" w:hAnsi="Times New Roman"/>
                <w:sz w:val="24"/>
                <w:szCs w:val="24"/>
              </w:rPr>
              <w:t xml:space="preserve">ского поселения </w:t>
            </w:r>
          </w:p>
          <w:p w:rsidR="00A857A3" w:rsidRPr="00EF446E" w:rsidRDefault="00A857A3" w:rsidP="00EF446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 xml:space="preserve">Тимашевского района </w:t>
            </w:r>
          </w:p>
          <w:p w:rsidR="00A857A3" w:rsidRPr="00EF446E" w:rsidRDefault="00A857A3" w:rsidP="00EF446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>«Медведовскому сельскому поселению – современный о</w:t>
            </w:r>
            <w:r w:rsidRPr="00EF446E">
              <w:rPr>
                <w:rFonts w:ascii="Times New Roman" w:hAnsi="Times New Roman"/>
                <w:sz w:val="24"/>
                <w:szCs w:val="24"/>
              </w:rPr>
              <w:t>б</w:t>
            </w:r>
            <w:r w:rsidRPr="00EF446E">
              <w:rPr>
                <w:rFonts w:ascii="Times New Roman" w:hAnsi="Times New Roman"/>
                <w:sz w:val="24"/>
                <w:szCs w:val="24"/>
              </w:rPr>
              <w:t>лик»</w:t>
            </w:r>
          </w:p>
          <w:p w:rsidR="00A857A3" w:rsidRPr="00EF446E" w:rsidRDefault="00A857A3" w:rsidP="00EF446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57A3" w:rsidRPr="00EF446E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857A3" w:rsidRPr="008C52FC" w:rsidRDefault="00A857A3" w:rsidP="00C402B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72 806,3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37 000,5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28 904,9</w:t>
            </w:r>
          </w:p>
        </w:tc>
        <w:tc>
          <w:tcPr>
            <w:tcW w:w="1276" w:type="dxa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 900,9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A857A3" w:rsidRPr="008C52FC" w:rsidTr="00FF6556">
        <w:trPr>
          <w:trHeight w:val="414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45 260,4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 471,8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25 887,7</w:t>
            </w:r>
          </w:p>
        </w:tc>
        <w:tc>
          <w:tcPr>
            <w:tcW w:w="1276" w:type="dxa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 900,9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FF6556">
        <w:trPr>
          <w:trHeight w:val="263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CA0AF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A857A3" w:rsidRPr="00C95ACA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FF6556">
        <w:trPr>
          <w:trHeight w:val="419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3B322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15 294,6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15 176,9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117,7</w:t>
            </w:r>
          </w:p>
        </w:tc>
        <w:tc>
          <w:tcPr>
            <w:tcW w:w="1276" w:type="dxa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853FF4">
        <w:trPr>
          <w:trHeight w:val="1995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3B322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5 907,6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3 084,9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2 822,7</w:t>
            </w:r>
          </w:p>
        </w:tc>
        <w:tc>
          <w:tcPr>
            <w:tcW w:w="1276" w:type="dxa"/>
            <w:vAlign w:val="center"/>
          </w:tcPr>
          <w:p w:rsidR="00A857A3" w:rsidRPr="008C52FC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FF6556">
        <w:trPr>
          <w:trHeight w:val="1691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3B322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A857A3" w:rsidRPr="008C52FC" w:rsidRDefault="00A857A3" w:rsidP="003B322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76,8</w:t>
            </w:r>
          </w:p>
        </w:tc>
        <w:tc>
          <w:tcPr>
            <w:tcW w:w="1276" w:type="dxa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FF6556">
        <w:trPr>
          <w:trHeight w:val="396"/>
        </w:trPr>
        <w:tc>
          <w:tcPr>
            <w:tcW w:w="851" w:type="dxa"/>
            <w:vMerge w:val="restart"/>
            <w:shd w:val="clear" w:color="auto" w:fill="auto"/>
          </w:tcPr>
          <w:p w:rsidR="00A857A3" w:rsidRPr="008C52FC" w:rsidRDefault="00A857A3" w:rsidP="00CA0AF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857A3" w:rsidRPr="008C52FC" w:rsidRDefault="00A857A3" w:rsidP="0066005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тие № 1 «Благоус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ройство и озелекн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ние»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857A3" w:rsidRPr="008C52FC" w:rsidRDefault="00A857A3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72 806,3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37 000,5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28 904,9</w:t>
            </w:r>
          </w:p>
        </w:tc>
        <w:tc>
          <w:tcPr>
            <w:tcW w:w="1276" w:type="dxa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 900,9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A857A3" w:rsidRPr="008C52FC" w:rsidTr="00FF6556">
        <w:trPr>
          <w:trHeight w:val="288"/>
        </w:trPr>
        <w:tc>
          <w:tcPr>
            <w:tcW w:w="851" w:type="dxa"/>
            <w:vMerge/>
            <w:shd w:val="clear" w:color="auto" w:fill="auto"/>
          </w:tcPr>
          <w:p w:rsidR="00A857A3" w:rsidRDefault="00A857A3" w:rsidP="00CA0AF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CA0AF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45 260,4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 471,8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25 887,7</w:t>
            </w:r>
          </w:p>
        </w:tc>
        <w:tc>
          <w:tcPr>
            <w:tcW w:w="1276" w:type="dxa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 900,9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408"/>
        </w:trPr>
        <w:tc>
          <w:tcPr>
            <w:tcW w:w="851" w:type="dxa"/>
            <w:vMerge/>
            <w:shd w:val="clear" w:color="auto" w:fill="auto"/>
          </w:tcPr>
          <w:p w:rsidR="00A857A3" w:rsidRDefault="00A857A3" w:rsidP="00CA0AF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CA0AF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2C619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A857A3" w:rsidRPr="00C95ACA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396"/>
        </w:trPr>
        <w:tc>
          <w:tcPr>
            <w:tcW w:w="851" w:type="dxa"/>
            <w:vMerge/>
            <w:shd w:val="clear" w:color="auto" w:fill="auto"/>
          </w:tcPr>
          <w:p w:rsidR="00A857A3" w:rsidRDefault="00A857A3" w:rsidP="00CA0AF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CA0AF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15 294,6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15 176,9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117,7</w:t>
            </w:r>
          </w:p>
        </w:tc>
        <w:tc>
          <w:tcPr>
            <w:tcW w:w="1276" w:type="dxa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240"/>
        </w:trPr>
        <w:tc>
          <w:tcPr>
            <w:tcW w:w="851" w:type="dxa"/>
            <w:vMerge/>
            <w:shd w:val="clear" w:color="auto" w:fill="auto"/>
          </w:tcPr>
          <w:p w:rsidR="00A857A3" w:rsidRDefault="00A857A3" w:rsidP="00CA0AF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CA0AF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5 907,6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3 084,9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2 822,7</w:t>
            </w:r>
          </w:p>
        </w:tc>
        <w:tc>
          <w:tcPr>
            <w:tcW w:w="1276" w:type="dxa"/>
            <w:vAlign w:val="center"/>
          </w:tcPr>
          <w:p w:rsidR="00A857A3" w:rsidRPr="008C52FC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5838"/>
        </w:trPr>
        <w:tc>
          <w:tcPr>
            <w:tcW w:w="851" w:type="dxa"/>
            <w:vMerge/>
            <w:shd w:val="clear" w:color="auto" w:fill="auto"/>
          </w:tcPr>
          <w:p w:rsidR="00A857A3" w:rsidRDefault="00A857A3" w:rsidP="00CA0AF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CA0AF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A857A3" w:rsidRPr="008C52FC" w:rsidRDefault="00A857A3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76,8</w:t>
            </w:r>
          </w:p>
        </w:tc>
        <w:tc>
          <w:tcPr>
            <w:tcW w:w="1276" w:type="dxa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9485"/>
        </w:trPr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857A3" w:rsidRPr="008C52FC" w:rsidRDefault="00A857A3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255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857A3" w:rsidRPr="008C52FC" w:rsidRDefault="00A857A3" w:rsidP="00CD506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Благоустройство и озеленение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857A3" w:rsidRPr="008C52FC" w:rsidRDefault="00A857A3" w:rsidP="00F25EB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21 098,1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3 173,0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13 255,0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4 670,1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857A3" w:rsidRDefault="00A857A3" w:rsidP="0032709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г.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покос со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ной растительности на территории п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селения, протяже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ность отремонт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рованного тротуа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ного покрытия, п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требленная эле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к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троэнергия уличн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освещения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кв. за 2024 год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, прот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я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женность устро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й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ства тротуарного покрытия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вывоз отходов с террит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рии кладбищ сп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циализированной техникой КАМАЗ АС-1К2( </w:t>
            </w:r>
            <w:r w:rsidRPr="008C52FC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 кузова 30 м. куб.) - 60 м. куб., </w:t>
            </w:r>
          </w:p>
          <w:p w:rsidR="00A857A3" w:rsidRDefault="00A857A3" w:rsidP="0032709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90 м. куб., </w:t>
            </w:r>
          </w:p>
          <w:p w:rsidR="00A857A3" w:rsidRDefault="00A857A3" w:rsidP="0032709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180 м.куб.,</w:t>
            </w:r>
          </w:p>
          <w:p w:rsidR="00A857A3" w:rsidRPr="008C52FC" w:rsidRDefault="00A857A3" w:rsidP="0032709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210м. куб.</w:t>
            </w:r>
          </w:p>
          <w:p w:rsidR="00A857A3" w:rsidRPr="008C52FC" w:rsidRDefault="00A857A3" w:rsidP="00675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Санитарная уборка территории 0,68 га, 91542 м2,  аренда специализирова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ной техники с эк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пажем для выпо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нения работ по 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нитарной уборке территории Медв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довского сельского поселения - 12 раз.</w:t>
            </w:r>
          </w:p>
          <w:p w:rsidR="00A857A3" w:rsidRPr="008C52FC" w:rsidRDefault="00A857A3" w:rsidP="00675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 xml:space="preserve">уборка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кладбищ,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расположенных по адресу: ст. Медв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довская, ул. Пш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ничная, ст. Медв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довская, ул. Чо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гарская, Приобр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тение лакокрасо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ч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ного материала для покраски детских игровых площадок:</w:t>
            </w:r>
          </w:p>
          <w:p w:rsidR="00A857A3" w:rsidRDefault="00A857A3" w:rsidP="002C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36 банок краски, 8 л. растворителя, 20 шт. кистей, 50 пар хозяйственных перчаток, 5 шт. щ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ток по металлу; 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боты по удалению деревьев - угроз, кронирование 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ревьев в парковой зоне по адресу: ст.Медведовская, ул. Ленина, 77Б (валка деревьев - 79 шт., обрезка 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ревьев - 65 шт.)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857A3" w:rsidRPr="008C52FC" w:rsidRDefault="00A857A3" w:rsidP="00F86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обустройство де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ской площадки по ул. Строителей,2П в ст. Медведовской Тимашевского ра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она, Приобретение скамей 2 шт., 1 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на, 1 стакан - вкл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дыш для урны.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857A3" w:rsidRPr="008C52FC" w:rsidRDefault="00A857A3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lastRenderedPageBreak/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A857A3" w:rsidRPr="008C52FC" w:rsidTr="00FF6556">
        <w:trPr>
          <w:trHeight w:val="421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D810F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D810F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21 098,1</w:t>
            </w:r>
          </w:p>
        </w:tc>
        <w:tc>
          <w:tcPr>
            <w:tcW w:w="1277" w:type="dxa"/>
            <w:shd w:val="clear" w:color="auto" w:fill="auto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3 173,0</w:t>
            </w:r>
          </w:p>
        </w:tc>
        <w:tc>
          <w:tcPr>
            <w:tcW w:w="1275" w:type="dxa"/>
            <w:shd w:val="clear" w:color="auto" w:fill="auto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13 255,0</w:t>
            </w:r>
          </w:p>
        </w:tc>
        <w:tc>
          <w:tcPr>
            <w:tcW w:w="1276" w:type="dxa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4 670,1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810F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D810F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41B" w:rsidRPr="008C52FC" w:rsidTr="00FF6556">
        <w:trPr>
          <w:trHeight w:val="404"/>
        </w:trPr>
        <w:tc>
          <w:tcPr>
            <w:tcW w:w="8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67541B" w:rsidRPr="008C52FC" w:rsidRDefault="0067541B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7541B" w:rsidRPr="008C52FC" w:rsidRDefault="0067541B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41B" w:rsidRPr="008C52FC" w:rsidTr="00FF6556">
        <w:trPr>
          <w:trHeight w:val="424"/>
        </w:trPr>
        <w:tc>
          <w:tcPr>
            <w:tcW w:w="8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67541B" w:rsidRPr="008C52FC" w:rsidRDefault="0067541B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7541B" w:rsidRPr="008C52FC" w:rsidRDefault="0067541B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41B" w:rsidRPr="008C52FC" w:rsidTr="00FF6556">
        <w:trPr>
          <w:trHeight w:val="8355"/>
        </w:trPr>
        <w:tc>
          <w:tcPr>
            <w:tcW w:w="8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</w:t>
            </w:r>
          </w:p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41B" w:rsidRPr="008C52FC" w:rsidTr="00FF6556">
        <w:trPr>
          <w:trHeight w:val="6792"/>
        </w:trPr>
        <w:tc>
          <w:tcPr>
            <w:tcW w:w="8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41B" w:rsidRPr="002C6193" w:rsidRDefault="0067541B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7541B">
              <w:rPr>
                <w:rFonts w:ascii="Times New Roman" w:hAnsi="Times New Roman"/>
                <w:b/>
                <w:sz w:val="24"/>
                <w:szCs w:val="24"/>
              </w:rPr>
              <w:t>2025 г</w:t>
            </w:r>
            <w:r>
              <w:rPr>
                <w:rFonts w:ascii="Times New Roman" w:hAnsi="Times New Roman"/>
                <w:sz w:val="24"/>
                <w:szCs w:val="24"/>
              </w:rPr>
              <w:t>. -инвентаризация кладбищ (1 061,5 тыс. руб.), покос сорной растител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ности (595,1 тыс.руб.), очистка канала для отвода грунтовых вод от ул. Бойкой до ул. Крупской и по ул. Фадеева ( 1 168,9 тыс. руб), санита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ная очистка терр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тории Медведо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 сельского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селения (600,0 тыс. руб.), аренда сп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циалиированной техники для уборки кладбищ: ст. Ме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ведовская ул. Пш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ничная, ул. Чонга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ская, хут. Лени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ский ул. Централ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ная (900,0 тыс. руб.)</w:t>
            </w:r>
            <w:r w:rsidR="00A857A3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418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3C84" w:rsidRPr="008C52FC" w:rsidTr="00FF6556">
        <w:trPr>
          <w:trHeight w:val="565"/>
        </w:trPr>
        <w:tc>
          <w:tcPr>
            <w:tcW w:w="851" w:type="dxa"/>
            <w:vMerge w:val="restart"/>
            <w:shd w:val="clear" w:color="auto" w:fill="auto"/>
          </w:tcPr>
          <w:p w:rsidR="00363C84" w:rsidRP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.1.1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63C84" w:rsidRPr="008C52FC" w:rsidRDefault="0066005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6005C">
              <w:rPr>
                <w:rFonts w:ascii="Times New Roman" w:hAnsi="Times New Roman"/>
                <w:sz w:val="24"/>
                <w:szCs w:val="24"/>
              </w:rPr>
              <w:t>Организация и соде</w:t>
            </w:r>
            <w:r w:rsidRPr="0066005C">
              <w:rPr>
                <w:rFonts w:ascii="Times New Roman" w:hAnsi="Times New Roman"/>
                <w:sz w:val="24"/>
                <w:szCs w:val="24"/>
              </w:rPr>
              <w:t>р</w:t>
            </w:r>
            <w:r w:rsidRPr="0066005C">
              <w:rPr>
                <w:rFonts w:ascii="Times New Roman" w:hAnsi="Times New Roman"/>
                <w:sz w:val="24"/>
                <w:szCs w:val="24"/>
              </w:rPr>
              <w:t>жание мест захорон</w:t>
            </w:r>
            <w:r w:rsidRPr="0066005C">
              <w:rPr>
                <w:rFonts w:ascii="Times New Roman" w:hAnsi="Times New Roman"/>
                <w:sz w:val="24"/>
                <w:szCs w:val="24"/>
              </w:rPr>
              <w:t>е</w:t>
            </w:r>
            <w:r w:rsidRPr="0066005C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1 061,5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1 061,5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Инвентаризация кладбищ 19,3 га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63C84" w:rsidRPr="008C52FC" w:rsidRDefault="00EF446E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lastRenderedPageBreak/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363C84" w:rsidRPr="008C52FC" w:rsidTr="00FF6556">
        <w:trPr>
          <w:trHeight w:val="418"/>
        </w:trPr>
        <w:tc>
          <w:tcPr>
            <w:tcW w:w="851" w:type="dxa"/>
            <w:vMerge/>
            <w:shd w:val="clear" w:color="auto" w:fill="auto"/>
          </w:tcPr>
          <w:p w:rsidR="00363C84" w:rsidRPr="00EF446E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1 061,5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1 061,5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552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404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480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492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696"/>
        </w:trPr>
        <w:tc>
          <w:tcPr>
            <w:tcW w:w="851" w:type="dxa"/>
            <w:vMerge w:val="restart"/>
            <w:shd w:val="clear" w:color="auto" w:fill="auto"/>
          </w:tcPr>
          <w:p w:rsidR="00363C84" w:rsidRPr="008C52FC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Покос сорной раст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595,1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595,1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Покос сорной ра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тительности  на территории Медв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довского сельского поселения Тим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шевского района </w:t>
            </w:r>
            <w:r w:rsidRPr="00363C84">
              <w:rPr>
                <w:rFonts w:ascii="Times New Roman" w:hAnsi="Times New Roman"/>
                <w:sz w:val="24"/>
                <w:szCs w:val="24"/>
              </w:rPr>
              <w:t>1,54 га/25896,9 м2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63C84" w:rsidRPr="008C52FC" w:rsidRDefault="00EF446E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363C84" w:rsidRPr="008C52FC" w:rsidTr="00FF6556">
        <w:trPr>
          <w:trHeight w:val="422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595,1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595,1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273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378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411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900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360"/>
        </w:trPr>
        <w:tc>
          <w:tcPr>
            <w:tcW w:w="851" w:type="dxa"/>
            <w:vMerge w:val="restart"/>
            <w:shd w:val="clear" w:color="auto" w:fill="auto"/>
          </w:tcPr>
          <w:p w:rsidR="00363C84" w:rsidRPr="008C52FC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Очистка канала для отвода грунтовых вод от ул. Бойкой до ул. Крупской и по ул. Ф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деева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1 168,9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1 168,9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Протяженность очистки грунтовых вод </w:t>
            </w:r>
            <w:r w:rsidRPr="00363C84">
              <w:rPr>
                <w:rFonts w:ascii="Times New Roman" w:hAnsi="Times New Roman"/>
                <w:sz w:val="24"/>
                <w:szCs w:val="24"/>
              </w:rPr>
              <w:t>805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63C84" w:rsidRPr="008C52FC" w:rsidRDefault="00EF446E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363C84" w:rsidRPr="008C52FC" w:rsidTr="00FF6556">
        <w:trPr>
          <w:trHeight w:val="377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1 168,9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1 168,9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314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412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84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339"/>
        </w:trPr>
        <w:tc>
          <w:tcPr>
            <w:tcW w:w="851" w:type="dxa"/>
            <w:vMerge w:val="restart"/>
            <w:shd w:val="clear" w:color="auto" w:fill="auto"/>
          </w:tcPr>
          <w:p w:rsidR="00363C84" w:rsidRPr="008C52FC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Санитарная очистка территории Медв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довского сельского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поселения Тимаше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 рацона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5C2E6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5C2E6F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63C84" w:rsidRPr="008C52FC" w:rsidRDefault="00C561F0" w:rsidP="00B963E2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Санитарная очис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ка Медведовского сельского посел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ния - </w:t>
            </w:r>
            <w:r w:rsidR="00B963E2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63E2">
              <w:rPr>
                <w:rFonts w:ascii="Times New Roman" w:hAnsi="Times New Roman"/>
                <w:sz w:val="24"/>
                <w:szCs w:val="24"/>
              </w:rPr>
              <w:t>раз в год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63C84" w:rsidRPr="008C52FC" w:rsidRDefault="00EF446E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lastRenderedPageBreak/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 w:rsidRPr="008C52FC">
              <w:rPr>
                <w:rFonts w:ascii="Times New Roman" w:hAnsi="Times New Roman"/>
              </w:rPr>
              <w:lastRenderedPageBreak/>
              <w:t>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5C2E6F" w:rsidRPr="008C52FC" w:rsidTr="00853FF4">
        <w:trPr>
          <w:trHeight w:val="500"/>
        </w:trPr>
        <w:tc>
          <w:tcPr>
            <w:tcW w:w="851" w:type="dxa"/>
            <w:vMerge/>
            <w:shd w:val="clear" w:color="auto" w:fill="auto"/>
          </w:tcPr>
          <w:p w:rsidR="005C2E6F" w:rsidRDefault="005C2E6F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C2E6F" w:rsidRDefault="005C2E6F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C2E6F" w:rsidRPr="008C52FC" w:rsidRDefault="005C2E6F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5C2E6F" w:rsidRDefault="005C2E6F" w:rsidP="005C2E6F">
            <w:pPr>
              <w:jc w:val="center"/>
            </w:pPr>
            <w:r w:rsidRPr="008D02C0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77" w:type="dxa"/>
            <w:shd w:val="clear" w:color="auto" w:fill="auto"/>
          </w:tcPr>
          <w:p w:rsidR="005C2E6F" w:rsidRDefault="005C2E6F"/>
        </w:tc>
        <w:tc>
          <w:tcPr>
            <w:tcW w:w="1275" w:type="dxa"/>
            <w:shd w:val="clear" w:color="auto" w:fill="auto"/>
          </w:tcPr>
          <w:p w:rsidR="005C2E6F" w:rsidRDefault="005C2E6F" w:rsidP="005C2E6F">
            <w:pPr>
              <w:jc w:val="center"/>
            </w:pPr>
            <w:r w:rsidRPr="008D02C0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76" w:type="dxa"/>
            <w:vAlign w:val="center"/>
          </w:tcPr>
          <w:p w:rsidR="005C2E6F" w:rsidRPr="008C52FC" w:rsidRDefault="005C2E6F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C2E6F" w:rsidRPr="008C52FC" w:rsidRDefault="005C2E6F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C2E6F" w:rsidRPr="008C52FC" w:rsidRDefault="005C2E6F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182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300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406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216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C561F0" w:rsidRPr="008C52FC" w:rsidTr="00FF6556">
        <w:trPr>
          <w:trHeight w:val="334"/>
        </w:trPr>
        <w:tc>
          <w:tcPr>
            <w:tcW w:w="851" w:type="dxa"/>
            <w:vMerge w:val="restart"/>
            <w:shd w:val="clear" w:color="auto" w:fill="auto"/>
          </w:tcPr>
          <w:p w:rsidR="00C561F0" w:rsidRPr="008C52FC" w:rsidRDefault="00C561F0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561F0" w:rsidRPr="00A857A3" w:rsidRDefault="00C561F0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>Аренда специализ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рованной техники для уборки кладбищ: ст. Медведовская, ул. Пшеничная, ул. Чо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н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гарская, хут. Лени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н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ский ул. Центральная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561F0" w:rsidRPr="00A857A3" w:rsidRDefault="00C561F0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A857A3" w:rsidRDefault="00853FF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561F0" w:rsidRPr="00A857A3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A857A3" w:rsidRDefault="00853FF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900,0</w:t>
            </w:r>
          </w:p>
        </w:tc>
        <w:tc>
          <w:tcPr>
            <w:tcW w:w="1276" w:type="dxa"/>
            <w:vAlign w:val="center"/>
          </w:tcPr>
          <w:p w:rsidR="00C561F0" w:rsidRPr="00A857A3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C561F0" w:rsidRPr="00A857A3" w:rsidRDefault="00B963E2" w:rsidP="00B963E2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>Аренда специал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зированной техн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ки для у</w:t>
            </w:r>
            <w:r w:rsidR="00C561F0" w:rsidRPr="00A857A3">
              <w:rPr>
                <w:rFonts w:ascii="Times New Roman" w:hAnsi="Times New Roman"/>
                <w:sz w:val="24"/>
                <w:szCs w:val="24"/>
              </w:rPr>
              <w:t>борк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и</w:t>
            </w:r>
            <w:r w:rsidR="00C561F0" w:rsidRPr="00A857A3">
              <w:rPr>
                <w:rFonts w:ascii="Times New Roman" w:hAnsi="Times New Roman"/>
                <w:sz w:val="24"/>
                <w:szCs w:val="24"/>
              </w:rPr>
              <w:t xml:space="preserve"> те</w:t>
            </w:r>
            <w:r w:rsidR="00C561F0" w:rsidRPr="00A857A3">
              <w:rPr>
                <w:rFonts w:ascii="Times New Roman" w:hAnsi="Times New Roman"/>
                <w:sz w:val="24"/>
                <w:szCs w:val="24"/>
              </w:rPr>
              <w:t>р</w:t>
            </w:r>
            <w:r w:rsidR="00C561F0" w:rsidRPr="00A857A3">
              <w:rPr>
                <w:rFonts w:ascii="Times New Roman" w:hAnsi="Times New Roman"/>
                <w:sz w:val="24"/>
                <w:szCs w:val="24"/>
              </w:rPr>
              <w:t>ритории кладбищ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 xml:space="preserve"> ст. Медведовская - 2 шт., хут. Лени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н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ский 2 шт.</w:t>
            </w:r>
            <w:r w:rsidR="00345BD5" w:rsidRPr="00A857A3">
              <w:rPr>
                <w:rFonts w:ascii="Times New Roman" w:hAnsi="Times New Roman"/>
                <w:sz w:val="24"/>
                <w:szCs w:val="24"/>
              </w:rPr>
              <w:t>, уст</w:t>
            </w:r>
            <w:r w:rsidR="00345BD5" w:rsidRPr="00A857A3">
              <w:rPr>
                <w:rFonts w:ascii="Times New Roman" w:hAnsi="Times New Roman"/>
                <w:sz w:val="24"/>
                <w:szCs w:val="24"/>
              </w:rPr>
              <w:t>а</w:t>
            </w:r>
            <w:r w:rsidR="00345BD5" w:rsidRPr="00A857A3">
              <w:rPr>
                <w:rFonts w:ascii="Times New Roman" w:hAnsi="Times New Roman"/>
                <w:sz w:val="24"/>
                <w:szCs w:val="24"/>
              </w:rPr>
              <w:t>новка баков на те</w:t>
            </w:r>
            <w:r w:rsidR="00345BD5" w:rsidRPr="00A857A3">
              <w:rPr>
                <w:rFonts w:ascii="Times New Roman" w:hAnsi="Times New Roman"/>
                <w:sz w:val="24"/>
                <w:szCs w:val="24"/>
              </w:rPr>
              <w:t>р</w:t>
            </w:r>
            <w:r w:rsidR="00345BD5" w:rsidRPr="00A857A3">
              <w:rPr>
                <w:rFonts w:ascii="Times New Roman" w:hAnsi="Times New Roman"/>
                <w:sz w:val="24"/>
                <w:szCs w:val="24"/>
              </w:rPr>
              <w:t>ритории кладбищ.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561F0" w:rsidRPr="008C52FC" w:rsidRDefault="00EF446E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C561F0" w:rsidRPr="008C52FC" w:rsidTr="00FF6556">
        <w:trPr>
          <w:trHeight w:val="351"/>
        </w:trPr>
        <w:tc>
          <w:tcPr>
            <w:tcW w:w="851" w:type="dxa"/>
            <w:vMerge/>
            <w:shd w:val="clear" w:color="auto" w:fill="auto"/>
          </w:tcPr>
          <w:p w:rsidR="00C561F0" w:rsidRDefault="00C561F0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561F0" w:rsidRDefault="00C561F0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561F0" w:rsidRPr="008C52FC" w:rsidRDefault="00C561F0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853FF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853FF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900,0</w:t>
            </w:r>
          </w:p>
        </w:tc>
        <w:tc>
          <w:tcPr>
            <w:tcW w:w="1276" w:type="dxa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561F0" w:rsidRPr="008C52FC" w:rsidRDefault="00C561F0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561F0" w:rsidRPr="008C52FC" w:rsidRDefault="00C561F0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C561F0" w:rsidRPr="008C52FC" w:rsidTr="00FF6556">
        <w:trPr>
          <w:trHeight w:val="288"/>
        </w:trPr>
        <w:tc>
          <w:tcPr>
            <w:tcW w:w="851" w:type="dxa"/>
            <w:vMerge/>
            <w:shd w:val="clear" w:color="auto" w:fill="auto"/>
          </w:tcPr>
          <w:p w:rsidR="00C561F0" w:rsidRDefault="00C561F0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561F0" w:rsidRDefault="00C561F0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561F0" w:rsidRPr="008C52FC" w:rsidRDefault="00C561F0" w:rsidP="002C619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561F0" w:rsidRPr="008C52FC" w:rsidRDefault="00C561F0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561F0" w:rsidRPr="008C52FC" w:rsidRDefault="00C561F0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C561F0" w:rsidRPr="008C52FC" w:rsidTr="00FF6556">
        <w:trPr>
          <w:trHeight w:val="228"/>
        </w:trPr>
        <w:tc>
          <w:tcPr>
            <w:tcW w:w="851" w:type="dxa"/>
            <w:vMerge/>
            <w:shd w:val="clear" w:color="auto" w:fill="auto"/>
          </w:tcPr>
          <w:p w:rsidR="00C561F0" w:rsidRDefault="00C561F0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561F0" w:rsidRDefault="00C561F0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561F0" w:rsidRPr="008C52FC" w:rsidRDefault="00C561F0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561F0" w:rsidRPr="008C52FC" w:rsidRDefault="00C561F0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561F0" w:rsidRPr="008C52FC" w:rsidRDefault="00C561F0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C561F0" w:rsidRPr="008C52FC" w:rsidTr="00FF6556">
        <w:trPr>
          <w:trHeight w:val="180"/>
        </w:trPr>
        <w:tc>
          <w:tcPr>
            <w:tcW w:w="851" w:type="dxa"/>
            <w:vMerge/>
            <w:shd w:val="clear" w:color="auto" w:fill="auto"/>
          </w:tcPr>
          <w:p w:rsidR="00C561F0" w:rsidRDefault="00C561F0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561F0" w:rsidRDefault="00C561F0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561F0" w:rsidRPr="008C52FC" w:rsidRDefault="00C561F0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561F0" w:rsidRPr="008C52FC" w:rsidRDefault="00C561F0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561F0" w:rsidRPr="008C52FC" w:rsidRDefault="00C561F0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C561F0" w:rsidRPr="008C52FC" w:rsidTr="00FF6556">
        <w:trPr>
          <w:trHeight w:val="2160"/>
        </w:trPr>
        <w:tc>
          <w:tcPr>
            <w:tcW w:w="851" w:type="dxa"/>
            <w:vMerge/>
            <w:shd w:val="clear" w:color="auto" w:fill="auto"/>
          </w:tcPr>
          <w:p w:rsidR="00C561F0" w:rsidRDefault="00C561F0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561F0" w:rsidRDefault="00C561F0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561F0" w:rsidRPr="008C52FC" w:rsidRDefault="00C561F0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561F0" w:rsidRPr="008C52FC" w:rsidRDefault="00C561F0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561F0" w:rsidRPr="008C52FC" w:rsidRDefault="00C561F0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561F0" w:rsidRPr="008C52FC" w:rsidRDefault="00C561F0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426"/>
        </w:trPr>
        <w:tc>
          <w:tcPr>
            <w:tcW w:w="851" w:type="dxa"/>
            <w:vMerge w:val="restart"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>Организации выпо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л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нения работ по озел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е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нению территории Медведовского сел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ь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ского поселения Т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машевского района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7 476,3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7 476,3</w:t>
            </w:r>
          </w:p>
        </w:tc>
        <w:tc>
          <w:tcPr>
            <w:tcW w:w="1276" w:type="dxa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5C2E6F" w:rsidRDefault="00345BD5" w:rsidP="005C2E6F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45BD5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 xml:space="preserve"> работ по озеленению те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р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ритории Медведо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в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ского сельского п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о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селения Тимаше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в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ского района</w:t>
            </w:r>
            <w:r w:rsidR="005C2E6F">
              <w:rPr>
                <w:rFonts w:ascii="Times New Roman" w:hAnsi="Times New Roman"/>
                <w:sz w:val="24"/>
                <w:szCs w:val="24"/>
              </w:rPr>
              <w:t>;</w:t>
            </w:r>
            <w:r w:rsidR="005C2E6F" w:rsidRPr="005C2E6F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5C2E6F" w:rsidRPr="005C2E6F">
              <w:rPr>
                <w:rFonts w:ascii="Times New Roman" w:hAnsi="Times New Roman"/>
                <w:sz w:val="24"/>
                <w:szCs w:val="24"/>
              </w:rPr>
              <w:t>- территория парка по ул. Пушкина, 3 Г;</w:t>
            </w:r>
          </w:p>
          <w:p w:rsidR="005C2E6F" w:rsidRPr="005C2E6F" w:rsidRDefault="005C2E6F" w:rsidP="00853FF4">
            <w:pPr>
              <w:tabs>
                <w:tab w:val="left" w:pos="34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E6F">
              <w:rPr>
                <w:rFonts w:ascii="Times New Roman" w:hAnsi="Times New Roman"/>
                <w:sz w:val="24"/>
                <w:szCs w:val="24"/>
              </w:rPr>
              <w:t xml:space="preserve">- ул. Мира (от ул. </w:t>
            </w:r>
            <w:r w:rsidRPr="005C2E6F">
              <w:rPr>
                <w:rFonts w:ascii="Times New Roman" w:hAnsi="Times New Roman"/>
                <w:sz w:val="24"/>
                <w:szCs w:val="24"/>
              </w:rPr>
              <w:lastRenderedPageBreak/>
              <w:t>Ленина до СОШ № 13);</w:t>
            </w:r>
          </w:p>
          <w:p w:rsidR="005C2E6F" w:rsidRPr="005C2E6F" w:rsidRDefault="005C2E6F" w:rsidP="00853FF4">
            <w:pPr>
              <w:tabs>
                <w:tab w:val="left" w:pos="34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E6F">
              <w:rPr>
                <w:rFonts w:ascii="Times New Roman" w:hAnsi="Times New Roman"/>
                <w:sz w:val="24"/>
                <w:szCs w:val="24"/>
              </w:rPr>
              <w:t xml:space="preserve">- общественная территория по ул. Западной, 33; </w:t>
            </w:r>
          </w:p>
          <w:p w:rsidR="005C2E6F" w:rsidRPr="005C2E6F" w:rsidRDefault="005C2E6F" w:rsidP="00853FF4">
            <w:pPr>
              <w:tabs>
                <w:tab w:val="left" w:pos="34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E6F">
              <w:rPr>
                <w:rFonts w:ascii="Times New Roman" w:hAnsi="Times New Roman"/>
                <w:sz w:val="24"/>
                <w:szCs w:val="24"/>
              </w:rPr>
              <w:t xml:space="preserve">- ул. Набережная (около участка 84 Д); </w:t>
            </w:r>
          </w:p>
          <w:p w:rsidR="005C2E6F" w:rsidRPr="005C2E6F" w:rsidRDefault="005C2E6F" w:rsidP="00853FF4">
            <w:pPr>
              <w:tabs>
                <w:tab w:val="left" w:pos="34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E6F">
              <w:rPr>
                <w:rFonts w:ascii="Times New Roman" w:hAnsi="Times New Roman"/>
                <w:sz w:val="24"/>
                <w:szCs w:val="24"/>
              </w:rPr>
              <w:t>- ул. Ленина (це</w:t>
            </w:r>
            <w:r w:rsidRPr="005C2E6F">
              <w:rPr>
                <w:rFonts w:ascii="Times New Roman" w:hAnsi="Times New Roman"/>
                <w:sz w:val="24"/>
                <w:szCs w:val="24"/>
              </w:rPr>
              <w:t>н</w:t>
            </w:r>
            <w:r w:rsidRPr="005C2E6F">
              <w:rPr>
                <w:rFonts w:ascii="Times New Roman" w:hAnsi="Times New Roman"/>
                <w:sz w:val="24"/>
                <w:szCs w:val="24"/>
              </w:rPr>
              <w:t>тральная зона);</w:t>
            </w:r>
          </w:p>
          <w:p w:rsidR="005C2E6F" w:rsidRPr="005C2E6F" w:rsidRDefault="005C2E6F" w:rsidP="00853FF4">
            <w:pPr>
              <w:tabs>
                <w:tab w:val="left" w:pos="34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E6F">
              <w:rPr>
                <w:rFonts w:ascii="Times New Roman" w:hAnsi="Times New Roman"/>
                <w:sz w:val="24"/>
                <w:szCs w:val="24"/>
              </w:rPr>
              <w:t>- ул. Фадеева (от ул. Професси</w:t>
            </w:r>
            <w:r w:rsidRPr="005C2E6F">
              <w:rPr>
                <w:rFonts w:ascii="Times New Roman" w:hAnsi="Times New Roman"/>
                <w:sz w:val="24"/>
                <w:szCs w:val="24"/>
              </w:rPr>
              <w:t>о</w:t>
            </w:r>
            <w:r w:rsidRPr="005C2E6F">
              <w:rPr>
                <w:rFonts w:ascii="Times New Roman" w:hAnsi="Times New Roman"/>
                <w:sz w:val="24"/>
                <w:szCs w:val="24"/>
              </w:rPr>
              <w:t>нальной до ул. Школьной);</w:t>
            </w:r>
          </w:p>
          <w:p w:rsidR="00345BD5" w:rsidRPr="008C52FC" w:rsidRDefault="005C2E6F" w:rsidP="00853FF4">
            <w:pPr>
              <w:tabs>
                <w:tab w:val="left" w:pos="34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E6F">
              <w:rPr>
                <w:rFonts w:ascii="Times New Roman" w:hAnsi="Times New Roman"/>
                <w:sz w:val="24"/>
                <w:szCs w:val="24"/>
              </w:rPr>
              <w:t>- ул. Красной (п</w:t>
            </w:r>
            <w:r w:rsidRPr="005C2E6F">
              <w:rPr>
                <w:rFonts w:ascii="Times New Roman" w:hAnsi="Times New Roman"/>
                <w:sz w:val="24"/>
                <w:szCs w:val="24"/>
              </w:rPr>
              <w:t>е</w:t>
            </w:r>
            <w:r w:rsidRPr="005C2E6F">
              <w:rPr>
                <w:rFonts w:ascii="Times New Roman" w:hAnsi="Times New Roman"/>
                <w:sz w:val="24"/>
                <w:szCs w:val="24"/>
              </w:rPr>
              <w:t>ресечение с ул. Московской.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45BD5" w:rsidRPr="008C52FC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lastRenderedPageBreak/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 xml:space="preserve">ние СТС и </w:t>
            </w:r>
            <w:r w:rsidRPr="008C52FC">
              <w:rPr>
                <w:rFonts w:ascii="Times New Roman" w:hAnsi="Times New Roman"/>
              </w:rPr>
              <w:lastRenderedPageBreak/>
              <w:t>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345BD5" w:rsidRPr="008C52FC" w:rsidTr="00FF6556">
        <w:trPr>
          <w:trHeight w:val="208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8C52FC" w:rsidRDefault="00345BD5" w:rsidP="00B963E2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8C52FC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240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8C52FC" w:rsidRDefault="00345BD5" w:rsidP="00B963E2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8C52FC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348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345BD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7 476,3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8C52FC" w:rsidRDefault="00345BD5" w:rsidP="00345BD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345BD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7 476,3</w:t>
            </w:r>
          </w:p>
        </w:tc>
        <w:tc>
          <w:tcPr>
            <w:tcW w:w="1276" w:type="dxa"/>
            <w:vAlign w:val="center"/>
          </w:tcPr>
          <w:p w:rsidR="00345BD5" w:rsidRPr="008C52FC" w:rsidRDefault="00345BD5" w:rsidP="00345BD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8C52FC" w:rsidRDefault="00345BD5" w:rsidP="00B963E2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8C52FC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348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8C52FC" w:rsidRDefault="00345BD5" w:rsidP="00B963E2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8C52FC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264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8C52FC" w:rsidRDefault="00345BD5" w:rsidP="00B963E2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8C52FC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384"/>
        </w:trPr>
        <w:tc>
          <w:tcPr>
            <w:tcW w:w="851" w:type="dxa"/>
            <w:vMerge w:val="restart"/>
            <w:shd w:val="clear" w:color="auto" w:fill="auto"/>
          </w:tcPr>
          <w:p w:rsidR="00345BD5" w:rsidRPr="00363C84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1.1.7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>Разработка  дизайн - проекта на объект:     « Благоустройство территории кладбища по ул. Пшеничная, 83 в ст-це Медведовской Тимашевского ра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й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она»;</w:t>
            </w:r>
          </w:p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5BD5" w:rsidRPr="00363C84" w:rsidRDefault="00345BD5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598,0</w:t>
            </w: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 - проект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 xml:space="preserve"> на объект: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« Благоус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т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ройство террит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о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рии кладбища по ул. Пшеничная, 83 в ст-це Медведо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в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ской Тимашевского района»;</w:t>
            </w:r>
          </w:p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345BD5" w:rsidRPr="008C52FC" w:rsidTr="00FF6556">
        <w:trPr>
          <w:trHeight w:val="480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598,0</w:t>
            </w: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516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288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468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480"/>
        </w:trPr>
        <w:tc>
          <w:tcPr>
            <w:tcW w:w="851" w:type="dxa"/>
            <w:vMerge w:val="restart"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45BD5" w:rsidRDefault="00345BD5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>Организация устран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е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ния деревьев- угроз на территории Медв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е</w:t>
            </w:r>
            <w:r w:rsidRPr="00A857A3">
              <w:rPr>
                <w:rFonts w:ascii="Times New Roman" w:hAnsi="Times New Roman"/>
                <w:sz w:val="24"/>
                <w:szCs w:val="24"/>
              </w:rPr>
              <w:lastRenderedPageBreak/>
              <w:t>довского сельского поселения Тимаше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в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ского района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290,4</w:t>
            </w: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45BD5" w:rsidRPr="00363C84" w:rsidRDefault="00FF6556" w:rsidP="00FF6556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FF6556">
              <w:rPr>
                <w:rFonts w:ascii="Times New Roman" w:hAnsi="Times New Roman"/>
                <w:sz w:val="24"/>
                <w:szCs w:val="24"/>
              </w:rPr>
              <w:t>устранение дерев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ь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ев- угроз на терр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и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тории Медведо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в</w:t>
            </w:r>
            <w:r w:rsidRPr="00FF6556">
              <w:rPr>
                <w:rFonts w:ascii="Times New Roman" w:hAnsi="Times New Roman"/>
                <w:sz w:val="24"/>
                <w:szCs w:val="24"/>
              </w:rPr>
              <w:lastRenderedPageBreak/>
              <w:t>ского сельского п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о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селения Тимаше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в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ского района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45BD5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lastRenderedPageBreak/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 w:rsidRPr="008C52FC">
              <w:rPr>
                <w:rFonts w:ascii="Times New Roman" w:hAnsi="Times New Roman"/>
              </w:rPr>
              <w:lastRenderedPageBreak/>
              <w:t>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345BD5" w:rsidRPr="008C52FC" w:rsidTr="00FF6556">
        <w:trPr>
          <w:trHeight w:val="384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290,4</w:t>
            </w: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492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360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348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360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FF6556">
        <w:trPr>
          <w:trHeight w:val="314"/>
        </w:trPr>
        <w:tc>
          <w:tcPr>
            <w:tcW w:w="851" w:type="dxa"/>
            <w:vMerge w:val="restart"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>Благоустройство сквера по ул. Ленина, 54 С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259,1</w:t>
            </w:r>
          </w:p>
        </w:tc>
        <w:tc>
          <w:tcPr>
            <w:tcW w:w="1276" w:type="dxa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вочек и фонарей для благоустройс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 сквера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FF6556" w:rsidRPr="008C52FC" w:rsidTr="00FF6556">
        <w:trPr>
          <w:trHeight w:val="300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259,1</w:t>
            </w:r>
          </w:p>
        </w:tc>
        <w:tc>
          <w:tcPr>
            <w:tcW w:w="1276" w:type="dxa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FF6556">
        <w:trPr>
          <w:trHeight w:val="336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FF6556">
        <w:trPr>
          <w:trHeight w:val="360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FF6556">
        <w:trPr>
          <w:trHeight w:val="300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FF6556">
        <w:trPr>
          <w:trHeight w:val="444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FF6556">
        <w:trPr>
          <w:trHeight w:val="240"/>
        </w:trPr>
        <w:tc>
          <w:tcPr>
            <w:tcW w:w="851" w:type="dxa"/>
            <w:vMerge w:val="restart"/>
            <w:shd w:val="clear" w:color="auto" w:fill="auto"/>
          </w:tcPr>
          <w:p w:rsidR="00FF6556" w:rsidRPr="00363C84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F6556" w:rsidRPr="00363C84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>Приемка и перерабо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т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ка (утилизация) би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о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логических отходов на территории Медв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е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довского сельского поселения Тимаше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в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ского района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324E50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324E50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1276" w:type="dxa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FF6556" w:rsidRPr="00363C84" w:rsidRDefault="00324E50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24E50">
              <w:rPr>
                <w:rFonts w:ascii="Times New Roman" w:hAnsi="Times New Roman"/>
                <w:sz w:val="24"/>
                <w:szCs w:val="24"/>
              </w:rPr>
              <w:t>Приемка и перер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а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ботка (утилизация) биологических о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т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ходов на террит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о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рии Медведовского сельского посел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е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ния Тимашевского района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F6556" w:rsidRPr="00363C84" w:rsidRDefault="00324E50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 xml:space="preserve">она и МУ </w:t>
            </w:r>
            <w:r w:rsidRPr="008C52FC">
              <w:rPr>
                <w:rFonts w:ascii="Times New Roman" w:hAnsi="Times New Roman"/>
              </w:rPr>
              <w:lastRenderedPageBreak/>
              <w:t>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FF6556" w:rsidRPr="008C52FC" w:rsidTr="00A857A3">
        <w:trPr>
          <w:trHeight w:val="204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324E50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324E50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1276" w:type="dxa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A857A3">
        <w:trPr>
          <w:trHeight w:val="492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A857A3">
        <w:trPr>
          <w:trHeight w:val="300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A857A3">
        <w:trPr>
          <w:trHeight w:val="264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853FF4">
        <w:trPr>
          <w:trHeight w:val="1794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853FF4" w:rsidRPr="008C52FC" w:rsidTr="00853FF4">
        <w:trPr>
          <w:trHeight w:val="416"/>
        </w:trPr>
        <w:tc>
          <w:tcPr>
            <w:tcW w:w="851" w:type="dxa"/>
            <w:vMerge w:val="restart"/>
            <w:shd w:val="clear" w:color="auto" w:fill="auto"/>
          </w:tcPr>
          <w:p w:rsidR="00853FF4" w:rsidRDefault="00853FF4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1.1.11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53FF4" w:rsidRDefault="00853FF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выпо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нения работ по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монту памятников на территории Медв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довского сельского поселения Тимаше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 района</w:t>
            </w:r>
          </w:p>
          <w:p w:rsidR="00853FF4" w:rsidRDefault="00853FF4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53FF4" w:rsidRDefault="00853FF4" w:rsidP="00853FF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3FF4" w:rsidRDefault="00853F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53FF4" w:rsidRDefault="00853F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53FF4" w:rsidRDefault="00853F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304,0</w:t>
            </w:r>
          </w:p>
        </w:tc>
        <w:tc>
          <w:tcPr>
            <w:tcW w:w="1276" w:type="dxa"/>
            <w:vAlign w:val="center"/>
          </w:tcPr>
          <w:p w:rsidR="00853FF4" w:rsidRDefault="00853F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853FF4" w:rsidRDefault="00853FF4" w:rsidP="00853FF4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полнения работ по ремонту памятн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ков на территории Медведовского сельского посел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Тимашевского района в кол-ве 6 шт.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853FF4" w:rsidRDefault="00853FF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853FF4" w:rsidRPr="008C52FC" w:rsidTr="00853FF4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853FF4" w:rsidRDefault="00853FF4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53FF4" w:rsidRDefault="00853FF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53FF4" w:rsidRPr="008C52FC" w:rsidRDefault="00853FF4" w:rsidP="00853FF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3FF4" w:rsidRDefault="00853F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53FF4" w:rsidRDefault="00853F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53FF4" w:rsidRDefault="00853F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304,0</w:t>
            </w:r>
          </w:p>
        </w:tc>
        <w:tc>
          <w:tcPr>
            <w:tcW w:w="1276" w:type="dxa"/>
            <w:vAlign w:val="center"/>
          </w:tcPr>
          <w:p w:rsidR="00853FF4" w:rsidRDefault="00853F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53FF4" w:rsidRDefault="00853FF4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53FF4" w:rsidRDefault="00853FF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853FF4" w:rsidRPr="008C52FC" w:rsidTr="00853FF4">
        <w:trPr>
          <w:trHeight w:val="480"/>
        </w:trPr>
        <w:tc>
          <w:tcPr>
            <w:tcW w:w="851" w:type="dxa"/>
            <w:vMerge/>
            <w:shd w:val="clear" w:color="auto" w:fill="auto"/>
          </w:tcPr>
          <w:p w:rsidR="00853FF4" w:rsidRDefault="00853FF4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53FF4" w:rsidRDefault="00853FF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53FF4" w:rsidRPr="008C52FC" w:rsidRDefault="00853FF4" w:rsidP="00853FF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3FF4" w:rsidRDefault="00853F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853FF4" w:rsidRDefault="00853F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53FF4" w:rsidRDefault="00853F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53FF4" w:rsidRDefault="00853F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53FF4" w:rsidRDefault="00853FF4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53FF4" w:rsidRDefault="00853FF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853FF4" w:rsidRPr="008C52FC" w:rsidTr="00853FF4">
        <w:trPr>
          <w:trHeight w:val="396"/>
        </w:trPr>
        <w:tc>
          <w:tcPr>
            <w:tcW w:w="851" w:type="dxa"/>
            <w:vMerge/>
            <w:shd w:val="clear" w:color="auto" w:fill="auto"/>
          </w:tcPr>
          <w:p w:rsidR="00853FF4" w:rsidRDefault="00853FF4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53FF4" w:rsidRDefault="00853FF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53FF4" w:rsidRPr="008C52FC" w:rsidRDefault="00853FF4" w:rsidP="00853FF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3FF4" w:rsidRDefault="00853F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853FF4" w:rsidRDefault="00853F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53FF4" w:rsidRDefault="00853F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53FF4" w:rsidRDefault="00853F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53FF4" w:rsidRDefault="00853FF4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53FF4" w:rsidRDefault="00853FF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853FF4" w:rsidRPr="008C52FC" w:rsidTr="00853FF4">
        <w:trPr>
          <w:trHeight w:val="228"/>
        </w:trPr>
        <w:tc>
          <w:tcPr>
            <w:tcW w:w="851" w:type="dxa"/>
            <w:vMerge/>
            <w:shd w:val="clear" w:color="auto" w:fill="auto"/>
          </w:tcPr>
          <w:p w:rsidR="00853FF4" w:rsidRDefault="00853FF4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53FF4" w:rsidRDefault="00853FF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53FF4" w:rsidRDefault="00853FF4" w:rsidP="00853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</w:p>
          <w:p w:rsidR="00853FF4" w:rsidRPr="008C52FC" w:rsidRDefault="00853FF4" w:rsidP="00853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3FF4" w:rsidRDefault="00853F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853FF4" w:rsidRDefault="00853F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53FF4" w:rsidRDefault="00853F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53FF4" w:rsidRDefault="00853F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53FF4" w:rsidRDefault="00853FF4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53FF4" w:rsidRDefault="00853FF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853FF4" w:rsidRPr="008C52FC" w:rsidTr="00853FF4">
        <w:trPr>
          <w:trHeight w:val="396"/>
        </w:trPr>
        <w:tc>
          <w:tcPr>
            <w:tcW w:w="851" w:type="dxa"/>
            <w:vMerge/>
            <w:shd w:val="clear" w:color="auto" w:fill="auto"/>
          </w:tcPr>
          <w:p w:rsidR="00853FF4" w:rsidRDefault="00853FF4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53FF4" w:rsidRDefault="00853FF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53FF4" w:rsidRDefault="00853FF4" w:rsidP="00853FF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53FF4" w:rsidRDefault="00853F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853FF4" w:rsidRDefault="00853F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53FF4" w:rsidRDefault="00853F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53FF4" w:rsidRDefault="00853F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53FF4" w:rsidRDefault="00853FF4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53FF4" w:rsidRDefault="00853FF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853FF4" w:rsidRPr="008C52FC" w:rsidTr="00853FF4">
        <w:trPr>
          <w:trHeight w:val="514"/>
        </w:trPr>
        <w:tc>
          <w:tcPr>
            <w:tcW w:w="851" w:type="dxa"/>
            <w:vMerge w:val="restart"/>
            <w:shd w:val="clear" w:color="auto" w:fill="auto"/>
          </w:tcPr>
          <w:p w:rsidR="00853FF4" w:rsidRDefault="00853FF4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53FF4" w:rsidRPr="008C52FC" w:rsidRDefault="00853FF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Выполнение работ по объекту «Ремонт тр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туара по ул. Мира от </w:t>
            </w:r>
          </w:p>
          <w:p w:rsidR="00853FF4" w:rsidRDefault="00853FF4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ул. Ленина до дома    № 160 в 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сельском пос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лении»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53FF4" w:rsidRDefault="00853FF4" w:rsidP="00DF6AB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3FF4" w:rsidRDefault="00853F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2455,6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53FF4" w:rsidRDefault="00853F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2455,6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3FF4" w:rsidRDefault="00853F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853FF4" w:rsidRDefault="00853F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53FF4" w:rsidRDefault="00853FF4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тяженностью 605 м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853FF4" w:rsidRDefault="00853FF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01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731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691,0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691,0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0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731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1764,6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1764,6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3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731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182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C52FC" w:rsidRDefault="00CE110C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</w:p>
          <w:p w:rsidR="00CE110C" w:rsidRPr="008C52FC" w:rsidRDefault="00CE110C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86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0E3AE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1E1E30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6 335,8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BA67A0" w:rsidP="00CC44CE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1 960,0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67541B" w:rsidP="005C3CC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2 145,0</w:t>
            </w:r>
          </w:p>
        </w:tc>
        <w:tc>
          <w:tcPr>
            <w:tcW w:w="1276" w:type="dxa"/>
          </w:tcPr>
          <w:p w:rsidR="00CE110C" w:rsidRPr="008C52FC" w:rsidRDefault="001E1E30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2 230,8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Оплата за потре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б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ленную электр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энергию уличного освещения</w:t>
            </w:r>
            <w:r w:rsidR="00BA67A0">
              <w:rPr>
                <w:rFonts w:ascii="Times New Roman" w:hAnsi="Times New Roman"/>
                <w:sz w:val="24"/>
                <w:szCs w:val="24"/>
              </w:rPr>
              <w:t>,</w:t>
            </w:r>
            <w:r w:rsidR="00BA67A0" w:rsidRPr="00BA67A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эле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троснабжение уличного туалета по адресу: ст. Ме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ведовская, ул. З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падная 33 Р</w:t>
            </w:r>
            <w:r w:rsidR="00BA67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53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1E1E30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6 335,8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BA67A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1 </w:t>
            </w:r>
            <w:r w:rsidR="00BA67A0">
              <w:rPr>
                <w:rFonts w:ascii="Times New Roman" w:hAnsi="Times New Roman"/>
                <w:sz w:val="24"/>
                <w:szCs w:val="24"/>
              </w:rPr>
              <w:t>96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67541B" w:rsidP="005C3CC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2 145,0</w:t>
            </w:r>
          </w:p>
        </w:tc>
        <w:tc>
          <w:tcPr>
            <w:tcW w:w="1276" w:type="dxa"/>
          </w:tcPr>
          <w:p w:rsidR="00CE110C" w:rsidRPr="008C52FC" w:rsidRDefault="001E1E30" w:rsidP="00490E8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2 230,8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1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A5086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490E8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10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2608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95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7A6DF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EC4FF0" w:rsidRDefault="00CE110C" w:rsidP="007A6DF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«Ремонт тротуара по ул. Мира от дома </w:t>
            </w:r>
          </w:p>
          <w:p w:rsidR="00CE110C" w:rsidRPr="008C52FC" w:rsidRDefault="00CE110C" w:rsidP="007A6DF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№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 160 до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Чонга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ской в Медведовском сельском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2231,7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2231,7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567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15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626,0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626,0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08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1605,7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1605,7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32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680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 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46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«Рем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онт тротуара по ул. Мира от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Чо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гарской до ул. Его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лыкской в 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ском сельском пос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1537,9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1537,9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404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поселения </w:t>
            </w:r>
            <w:r w:rsidRPr="008C52FC">
              <w:rPr>
                <w:rFonts w:ascii="Times New Roman" w:hAnsi="Times New Roman"/>
              </w:rPr>
              <w:lastRenderedPageBreak/>
              <w:t>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96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451,7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451,7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8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1086,2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1086,2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6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1051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 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43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«Ре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монт тротуара по ул. Мира от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Его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лыкской до ул. Тел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графной в 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сельском пос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2164,4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2164,4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577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564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0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627,4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627,4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1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1537,0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1537,0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848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703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46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«Ре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монт тротуара по ул. Мира от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Тел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графной до ул. Сор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кина в Медведовском сельском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2262,6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2262,6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577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587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 w:rsidRPr="008C52FC">
              <w:rPr>
                <w:rFonts w:ascii="Times New Roman" w:hAnsi="Times New Roman"/>
              </w:rPr>
              <w:lastRenderedPageBreak/>
              <w:t>сельского поселения»</w:t>
            </w:r>
          </w:p>
        </w:tc>
      </w:tr>
      <w:tr w:rsidR="00CE110C" w:rsidRPr="008C52FC" w:rsidTr="00FF6556">
        <w:trPr>
          <w:trHeight w:val="42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656,9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656,9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25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1605,7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1605,7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36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703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02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«Ремонт тротуара по ул. Мира от </w:t>
            </w:r>
          </w:p>
          <w:p w:rsidR="00EC4FF0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ул. Сорокина до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ул. Мельничной в Медведовском сел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2507,3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2507,3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577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582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08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702,3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702,3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8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1805,0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1805,0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4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703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  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07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«Ремонт тротуара по ул. Профессионал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ной от ул. Ленина до ул. Кропоткина в Медведовском сел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1792,1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1792,1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91116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365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25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511,0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511,0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98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51,2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51,2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703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1229,9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1229,9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70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  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91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«Ремонт тротуара по ул. Профессионал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ной от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ул. Кропоткина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до пересечения с            ул. Фадеева в Медв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довском сельском п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1332,0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1332,0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269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 w:rsidRPr="008C52FC">
              <w:rPr>
                <w:rFonts w:ascii="Times New Roman" w:hAnsi="Times New Roman"/>
              </w:rPr>
              <w:lastRenderedPageBreak/>
              <w:t>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1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386,2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386,2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945,8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945,8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12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13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C575B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C4FF0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«Устройство тротуара по </w:t>
            </w:r>
          </w:p>
          <w:p w:rsidR="00EC4FF0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пер. Вишневому и по </w:t>
            </w:r>
          </w:p>
          <w:p w:rsidR="00EC4FF0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ул. Чайковского до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ул. Западной в Ме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ведовском сельском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2709,6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2709,6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Устройство трот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арного покрытия протяженностью 561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8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777,3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777,3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721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77,3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77,3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79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1855,0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1855,0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1655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12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1.12</w:t>
            </w:r>
          </w:p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61636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Сохранение (соде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жание) памятников истории и культуры, находящиеся в собс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венности 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ского сельского пос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ления Тимашевского района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Текущий ремонт памятников</w:t>
            </w:r>
          </w:p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lastRenderedPageBreak/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69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9E2E9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A7859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7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9E2E9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A7859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13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9E2E9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1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185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9E2E9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1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61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05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1.13</w:t>
            </w:r>
          </w:p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Организация благоу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тройства обществе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ной территории с з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ной уличных трен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жеров,воркаут и скейт площадки по адресу: Краснодарский край, Тимашевский район, ст-ца Медведовская, ул.Западная 33Р, в рамках реализации мероприятий подпр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граммы «Развитие инициативного бю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жетирования в Кра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нодарском крае»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C61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</w:t>
            </w:r>
            <w:r w:rsidR="002C6193">
              <w:rPr>
                <w:rFonts w:ascii="Times New Roman" w:hAnsi="Times New Roman"/>
                <w:sz w:val="24"/>
                <w:szCs w:val="24"/>
              </w:rPr>
              <w:t> 874,6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2C61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</w:t>
            </w:r>
            <w:r w:rsidR="004B131E">
              <w:rPr>
                <w:rFonts w:ascii="Times New Roman" w:hAnsi="Times New Roman"/>
                <w:sz w:val="24"/>
                <w:szCs w:val="24"/>
              </w:rPr>
              <w:t> 8</w:t>
            </w:r>
            <w:r w:rsidR="002C6193">
              <w:rPr>
                <w:rFonts w:ascii="Times New Roman" w:hAnsi="Times New Roman"/>
                <w:sz w:val="24"/>
                <w:szCs w:val="24"/>
              </w:rPr>
              <w:t>74,6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Организация бл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гоустройства общ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ственной террит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рии с зоной ули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ч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ных тренаж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ров,воркаут и скейт площадки по адр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су: Краснодарский край, Тимашевский район, ст-ца Ме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ведовская, ул.Западная 33Р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68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2C6193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2C6193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219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617D4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8A69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8A69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8A6902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8A6902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3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9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853FF4">
        <w:trPr>
          <w:trHeight w:val="152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51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Оплата исполнител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ских сборов в целях исполнения постано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лений о взыскании 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4B131E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110C" w:rsidRPr="008C52F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6801A1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110C" w:rsidRPr="008C52F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Оплата исполн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тельских сборов в целях исполнения постановлений о взыскании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06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6801A1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110C" w:rsidRPr="008C52F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6801A1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110C" w:rsidRPr="008C52F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0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36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448B" w:rsidRPr="008C52FC" w:rsidTr="00FF6556">
        <w:trPr>
          <w:trHeight w:val="413"/>
        </w:trPr>
        <w:tc>
          <w:tcPr>
            <w:tcW w:w="851" w:type="dxa"/>
            <w:vMerge w:val="restart"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Приобретение техн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ки (трактор с наве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ным оборудованием) для осуществления благоустройства те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ритории поселения</w:t>
            </w: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32448B">
            <w:pPr>
              <w:tabs>
                <w:tab w:val="left" w:pos="1092"/>
              </w:tabs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277" w:type="dxa"/>
            <w:shd w:val="clear" w:color="auto" w:fill="auto"/>
          </w:tcPr>
          <w:p w:rsidR="0032448B" w:rsidRPr="008C52FC" w:rsidRDefault="0032448B">
            <w:pPr>
              <w:rPr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трактор с навесным оборудованием - 1 ед.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</w:t>
            </w:r>
            <w:r w:rsidR="006801A1" w:rsidRPr="008C52FC">
              <w:rPr>
                <w:rFonts w:ascii="Times New Roman" w:hAnsi="Times New Roman"/>
              </w:rPr>
              <w:t xml:space="preserve"> сельского поселения»</w:t>
            </w:r>
            <w:r w:rsidRPr="008C52FC">
              <w:rPr>
                <w:rFonts w:ascii="Times New Roman" w:hAnsi="Times New Roman"/>
              </w:rPr>
              <w:t xml:space="preserve"> </w:t>
            </w:r>
          </w:p>
        </w:tc>
      </w:tr>
      <w:tr w:rsidR="0032448B" w:rsidRPr="008C52FC" w:rsidTr="00FF6556">
        <w:trPr>
          <w:trHeight w:val="374"/>
        </w:trPr>
        <w:tc>
          <w:tcPr>
            <w:tcW w:w="851" w:type="dxa"/>
            <w:vMerge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32448B" w:rsidRPr="008C52FC" w:rsidRDefault="0032448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2448B" w:rsidRPr="008C52FC" w:rsidTr="00FF6556">
        <w:trPr>
          <w:trHeight w:val="254"/>
        </w:trPr>
        <w:tc>
          <w:tcPr>
            <w:tcW w:w="851" w:type="dxa"/>
            <w:vMerge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2448B" w:rsidRPr="008C52FC" w:rsidTr="00FF6556">
        <w:trPr>
          <w:trHeight w:val="406"/>
        </w:trPr>
        <w:tc>
          <w:tcPr>
            <w:tcW w:w="851" w:type="dxa"/>
            <w:vMerge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2448B" w:rsidRPr="008C52FC" w:rsidTr="00FF6556">
        <w:trPr>
          <w:trHeight w:val="569"/>
        </w:trPr>
        <w:tc>
          <w:tcPr>
            <w:tcW w:w="851" w:type="dxa"/>
            <w:vMerge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8C52F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2448B" w:rsidRPr="008C52FC" w:rsidRDefault="0032448B" w:rsidP="008C52F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6801A1" w:rsidRPr="008C52FC" w:rsidTr="00FF6556">
        <w:trPr>
          <w:trHeight w:val="467"/>
        </w:trPr>
        <w:tc>
          <w:tcPr>
            <w:tcW w:w="851" w:type="dxa"/>
            <w:vMerge w:val="restart"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6801A1">
              <w:rPr>
                <w:rFonts w:ascii="Times New Roman" w:hAnsi="Times New Roman"/>
                <w:bCs/>
                <w:sz w:val="24"/>
                <w:szCs w:val="24"/>
              </w:rPr>
              <w:t>ыполнение работ по ремонту тротуара по ул. Школьной от ул. Фадеева до ул. Запа</w:t>
            </w:r>
            <w:r w:rsidRPr="006801A1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6801A1">
              <w:rPr>
                <w:rFonts w:ascii="Times New Roman" w:hAnsi="Times New Roman"/>
                <w:bCs/>
                <w:sz w:val="24"/>
                <w:szCs w:val="24"/>
              </w:rPr>
              <w:t>ной в Медведовском сельском поселении</w:t>
            </w: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2 279,7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2 279,7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D978BE" w:rsidRDefault="00D978BE" w:rsidP="007D089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01A1" w:rsidRPr="008C52FC" w:rsidRDefault="007D0891" w:rsidP="007D089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D978BE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D978BE">
              <w:rPr>
                <w:rFonts w:ascii="Times New Roman" w:hAnsi="Times New Roman"/>
                <w:sz w:val="24"/>
                <w:szCs w:val="24"/>
              </w:rPr>
              <w:t>о</w:t>
            </w:r>
            <w:r w:rsidRPr="00D978BE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D978BE">
              <w:rPr>
                <w:rFonts w:ascii="Times New Roman" w:hAnsi="Times New Roman"/>
                <w:sz w:val="24"/>
                <w:szCs w:val="24"/>
              </w:rPr>
              <w:t>о</w:t>
            </w:r>
            <w:r w:rsidRPr="00D978BE">
              <w:rPr>
                <w:rFonts w:ascii="Times New Roman" w:hAnsi="Times New Roman"/>
                <w:sz w:val="24"/>
                <w:szCs w:val="24"/>
              </w:rPr>
              <w:t>тяженностью</w:t>
            </w:r>
            <w:r w:rsidR="00D978BE">
              <w:rPr>
                <w:rFonts w:ascii="Times New Roman" w:hAnsi="Times New Roman"/>
                <w:sz w:val="24"/>
                <w:szCs w:val="24"/>
              </w:rPr>
              <w:t xml:space="preserve"> 412м.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6801A1" w:rsidRPr="008C52FC" w:rsidTr="00FF6556">
        <w:trPr>
          <w:trHeight w:val="403"/>
        </w:trPr>
        <w:tc>
          <w:tcPr>
            <w:tcW w:w="8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6801A1" w:rsidRPr="008C52FC" w:rsidTr="00FF6556">
        <w:trPr>
          <w:trHeight w:val="410"/>
        </w:trPr>
        <w:tc>
          <w:tcPr>
            <w:tcW w:w="8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1628,4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1628,4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6801A1" w:rsidRPr="008C52FC" w:rsidTr="00FF6556">
        <w:trPr>
          <w:trHeight w:val="378"/>
        </w:trPr>
        <w:tc>
          <w:tcPr>
            <w:tcW w:w="8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6801A1" w:rsidRPr="008C52FC" w:rsidTr="00FF6556">
        <w:trPr>
          <w:trHeight w:val="2172"/>
        </w:trPr>
        <w:tc>
          <w:tcPr>
            <w:tcW w:w="8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B4ABD" w:rsidRPr="008C52FC" w:rsidTr="00FF6556">
        <w:trPr>
          <w:trHeight w:val="416"/>
        </w:trPr>
        <w:tc>
          <w:tcPr>
            <w:tcW w:w="851" w:type="dxa"/>
            <w:vMerge w:val="restart"/>
            <w:shd w:val="clear" w:color="auto" w:fill="auto"/>
          </w:tcPr>
          <w:p w:rsidR="00FB4ABD" w:rsidRPr="008C52FC" w:rsidRDefault="00FB4ABD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B4ABD" w:rsidRPr="008C52FC" w:rsidRDefault="00FB4ABD" w:rsidP="00BF688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лагоустройств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 xml:space="preserve"> о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щественной террит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рии с зоной уличных тренажеров, воркаут и скейтплощадки по а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ресу: ст. Медведо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 xml:space="preserve">ская, ул. Западная, 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33Р</w:t>
            </w:r>
          </w:p>
        </w:tc>
        <w:tc>
          <w:tcPr>
            <w:tcW w:w="2552" w:type="dxa"/>
            <w:shd w:val="clear" w:color="auto" w:fill="auto"/>
          </w:tcPr>
          <w:p w:rsidR="00FB4ABD" w:rsidRPr="008C52FC" w:rsidRDefault="00FB4ABD" w:rsidP="00AE1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B4ABD" w:rsidRPr="008C52FC" w:rsidRDefault="002C6193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B4ABD" w:rsidRPr="008C52FC" w:rsidRDefault="002C6193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FB4ABD" w:rsidRPr="007C181F" w:rsidRDefault="00FB4ABD" w:rsidP="006801A1">
            <w:pPr>
              <w:spacing w:line="21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вод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непрнаницаемого бесшовного покр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тия на бетонное основание 110 кв.м.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B4ABD" w:rsidRPr="008C52FC" w:rsidRDefault="00FB4ABD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lastRenderedPageBreak/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2C6193" w:rsidRPr="008C52FC" w:rsidTr="00FF6556">
        <w:trPr>
          <w:trHeight w:val="348"/>
        </w:trPr>
        <w:tc>
          <w:tcPr>
            <w:tcW w:w="851" w:type="dxa"/>
            <w:vMerge/>
            <w:shd w:val="clear" w:color="auto" w:fill="auto"/>
          </w:tcPr>
          <w:p w:rsidR="002C6193" w:rsidRDefault="002C619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C6193" w:rsidRDefault="002C6193" w:rsidP="00BF688A">
            <w:pPr>
              <w:spacing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C6193" w:rsidRPr="008C52FC" w:rsidRDefault="002C6193" w:rsidP="00AE1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2C6193" w:rsidRDefault="002C6193" w:rsidP="002C6193">
            <w:pPr>
              <w:jc w:val="center"/>
            </w:pPr>
            <w:r w:rsidRPr="00EB661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:rsidR="002C6193" w:rsidRDefault="002C6193" w:rsidP="002C6193">
            <w:pPr>
              <w:jc w:val="center"/>
            </w:pPr>
            <w:r w:rsidRPr="00EB661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6193" w:rsidRPr="008C52FC" w:rsidRDefault="002C6193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C6193" w:rsidRPr="008C52FC" w:rsidRDefault="002C6193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C6193" w:rsidRPr="008C52FC" w:rsidRDefault="002C6193" w:rsidP="006801A1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C6193" w:rsidRPr="008C52FC" w:rsidRDefault="002C619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B4ABD" w:rsidRPr="008C52FC" w:rsidTr="00FF6556">
        <w:trPr>
          <w:trHeight w:val="372"/>
        </w:trPr>
        <w:tc>
          <w:tcPr>
            <w:tcW w:w="851" w:type="dxa"/>
            <w:vMerge/>
            <w:shd w:val="clear" w:color="auto" w:fill="auto"/>
          </w:tcPr>
          <w:p w:rsidR="00FB4ABD" w:rsidRDefault="00FB4ABD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B4ABD" w:rsidRDefault="00FB4ABD" w:rsidP="00BF688A">
            <w:pPr>
              <w:spacing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B4ABD" w:rsidRPr="008C52FC" w:rsidRDefault="00FB4ABD" w:rsidP="00AE1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B4ABD" w:rsidRPr="008C52FC" w:rsidRDefault="00FB4ABD" w:rsidP="006801A1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B4ABD" w:rsidRPr="008C52FC" w:rsidRDefault="00FB4ABD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B4ABD" w:rsidRPr="008C52FC" w:rsidTr="00FF6556">
        <w:trPr>
          <w:trHeight w:val="444"/>
        </w:trPr>
        <w:tc>
          <w:tcPr>
            <w:tcW w:w="851" w:type="dxa"/>
            <w:vMerge/>
            <w:shd w:val="clear" w:color="auto" w:fill="auto"/>
          </w:tcPr>
          <w:p w:rsidR="00FB4ABD" w:rsidRDefault="00FB4ABD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B4ABD" w:rsidRDefault="00FB4ABD" w:rsidP="00BF688A">
            <w:pPr>
              <w:spacing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B4ABD" w:rsidRPr="008C52FC" w:rsidRDefault="00FB4ABD" w:rsidP="00AE1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B4ABD" w:rsidRPr="008C52FC" w:rsidRDefault="00FB4ABD" w:rsidP="006801A1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B4ABD" w:rsidRPr="008C52FC" w:rsidRDefault="00FB4ABD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B4ABD" w:rsidRPr="008C52FC" w:rsidTr="00FF6556">
        <w:trPr>
          <w:trHeight w:val="69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B4ABD" w:rsidRDefault="00FB4ABD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B4ABD" w:rsidRDefault="00FB4ABD" w:rsidP="00BF688A">
            <w:pPr>
              <w:spacing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FB4ABD" w:rsidRPr="008C52FC" w:rsidRDefault="00FB4ABD" w:rsidP="00AE1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FB4ABD" w:rsidRPr="008C52FC" w:rsidRDefault="00FB4ABD" w:rsidP="00AE1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B4ABD" w:rsidRPr="008C52FC" w:rsidRDefault="00FB4ABD" w:rsidP="006801A1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B4ABD" w:rsidRPr="008C52FC" w:rsidRDefault="00FB4ABD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402"/>
        </w:trPr>
        <w:tc>
          <w:tcPr>
            <w:tcW w:w="851" w:type="dxa"/>
            <w:vMerge w:val="restart"/>
            <w:shd w:val="clear" w:color="auto" w:fill="auto"/>
          </w:tcPr>
          <w:p w:rsidR="00A857A3" w:rsidRPr="008C52FC" w:rsidRDefault="00A857A3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857A3" w:rsidRPr="008C52FC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тротуара по ул. Мира от ул. Мышастовской до        ул. Веселая в Медв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довском сельском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селении</w:t>
            </w: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2 074,5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2 074,5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тротуара 387 м.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A857A3" w:rsidRPr="008C52FC" w:rsidTr="00FF6556">
        <w:trPr>
          <w:trHeight w:val="437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600,8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58,1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492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4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 394,0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4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 394,0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1560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21,6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336"/>
        </w:trPr>
        <w:tc>
          <w:tcPr>
            <w:tcW w:w="851" w:type="dxa"/>
            <w:vMerge w:val="restart"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искусс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венного уличного свещения по ул. 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зурной  в хут. Бол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шевик Медведовского сельского поселения</w:t>
            </w: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576,3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576,3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уличного освещ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1516 м.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 w:rsidRPr="008C52FC">
              <w:rPr>
                <w:rFonts w:ascii="Times New Roman" w:hAnsi="Times New Roman"/>
              </w:rPr>
              <w:lastRenderedPageBreak/>
              <w:t>поселения»</w:t>
            </w:r>
          </w:p>
        </w:tc>
      </w:tr>
      <w:tr w:rsidR="00A857A3" w:rsidRPr="008C52FC" w:rsidTr="00FF6556">
        <w:trPr>
          <w:trHeight w:val="336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146,6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456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372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387,1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387,1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408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Default="00A857A3" w:rsidP="008544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A857A3" w:rsidRPr="008C52FC" w:rsidRDefault="00A857A3" w:rsidP="008544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26,4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252"/>
        </w:trPr>
        <w:tc>
          <w:tcPr>
            <w:tcW w:w="851" w:type="dxa"/>
            <w:vMerge w:val="restart"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тротуара по ул. Мира от ул. 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селая до ул. Продол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ная в Медведовском сельском поселении</w:t>
            </w:r>
          </w:p>
        </w:tc>
        <w:tc>
          <w:tcPr>
            <w:tcW w:w="2552" w:type="dxa"/>
            <w:shd w:val="clear" w:color="auto" w:fill="auto"/>
          </w:tcPr>
          <w:p w:rsidR="00A857A3" w:rsidRDefault="00A857A3" w:rsidP="006B63CB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1 550,1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1 550,1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A857A3" w:rsidRPr="008C52FC" w:rsidRDefault="00A857A3" w:rsidP="008B13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Протяженность тротуара 287 м.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A857A3" w:rsidRPr="008C52FC" w:rsidTr="00FF6556">
        <w:trPr>
          <w:trHeight w:val="253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436,3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436,3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348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43,4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288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1041,6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1041,6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A857A3" w:rsidRPr="008C52FC" w:rsidRDefault="00A857A3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28,8</w:t>
            </w:r>
          </w:p>
        </w:tc>
        <w:tc>
          <w:tcPr>
            <w:tcW w:w="1276" w:type="dxa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246"/>
        </w:trPr>
        <w:tc>
          <w:tcPr>
            <w:tcW w:w="851" w:type="dxa"/>
            <w:vMerge w:val="restart"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площа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ки, расположенной по адресу: ст. Медведо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ская, ул. Пушкина 3 А</w:t>
            </w:r>
          </w:p>
        </w:tc>
        <w:tc>
          <w:tcPr>
            <w:tcW w:w="2552" w:type="dxa"/>
            <w:shd w:val="clear" w:color="auto" w:fill="auto"/>
          </w:tcPr>
          <w:p w:rsidR="00901972" w:rsidRDefault="00901972" w:rsidP="006B63CB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3 421,4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3 421,4</w:t>
            </w: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рез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нового покрытия - 100 кв. м, устано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ка ворот - 2 шт.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901972" w:rsidRPr="008C52FC" w:rsidTr="00FF6556">
        <w:trPr>
          <w:trHeight w:val="300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3 421,4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3 421,4</w:t>
            </w: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228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217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324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901972" w:rsidRPr="008C52FC" w:rsidRDefault="00901972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1F5B61" w:rsidRPr="008C52FC" w:rsidTr="00FF6556">
        <w:trPr>
          <w:trHeight w:val="375"/>
        </w:trPr>
        <w:tc>
          <w:tcPr>
            <w:tcW w:w="851" w:type="dxa"/>
            <w:vMerge w:val="restart"/>
            <w:shd w:val="clear" w:color="auto" w:fill="auto"/>
          </w:tcPr>
          <w:p w:rsidR="001F5B61" w:rsidRDefault="001F5B61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F5B61" w:rsidRDefault="001F5B61" w:rsidP="00987A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игров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спортивного об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рудования для де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ских площадок по 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ресу</w:t>
            </w:r>
            <w:r w:rsidR="00987A0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ст. Медведо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ская, ул. Ленина 56 Г.</w:t>
            </w:r>
          </w:p>
        </w:tc>
        <w:tc>
          <w:tcPr>
            <w:tcW w:w="2552" w:type="dxa"/>
            <w:shd w:val="clear" w:color="auto" w:fill="auto"/>
          </w:tcPr>
          <w:p w:rsidR="001F5B61" w:rsidRDefault="001F5B61" w:rsidP="006B63CB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</w:tcPr>
          <w:p w:rsidR="001F5B61" w:rsidRDefault="001F5B61" w:rsidP="001F5B61">
            <w:pPr>
              <w:jc w:val="center"/>
            </w:pPr>
            <w:r w:rsidRPr="00A013B0">
              <w:rPr>
                <w:rFonts w:ascii="Times New Roman" w:hAnsi="Times New Roman"/>
                <w:sz w:val="24"/>
                <w:szCs w:val="24"/>
              </w:rPr>
              <w:t>2 067,8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1F5B61" w:rsidRPr="0085441E" w:rsidRDefault="001F5B61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F5B61" w:rsidRPr="0085441E" w:rsidRDefault="001F5B61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2 067,8</w:t>
            </w:r>
          </w:p>
        </w:tc>
        <w:tc>
          <w:tcPr>
            <w:tcW w:w="1276" w:type="dxa"/>
            <w:vAlign w:val="center"/>
          </w:tcPr>
          <w:p w:rsidR="001F5B61" w:rsidRPr="0085441E" w:rsidRDefault="001F5B61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1F5B61" w:rsidRPr="008C52FC" w:rsidRDefault="001F5B61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Игровое оборуд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вание в кол-ве </w:t>
            </w:r>
            <w:r w:rsidRPr="00635EE9">
              <w:rPr>
                <w:rFonts w:ascii="Times New Roman" w:hAnsi="Times New Roman"/>
                <w:sz w:val="24"/>
                <w:szCs w:val="24"/>
              </w:rPr>
              <w:t>36 шт.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F5B61" w:rsidRPr="008C52FC" w:rsidRDefault="001F5B6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поселения </w:t>
            </w:r>
            <w:r w:rsidRPr="008C52FC">
              <w:rPr>
                <w:rFonts w:ascii="Times New Roman" w:hAnsi="Times New Roman"/>
              </w:rPr>
              <w:lastRenderedPageBreak/>
              <w:t>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1F5B61" w:rsidRPr="008C52FC" w:rsidTr="00853FF4">
        <w:trPr>
          <w:trHeight w:val="372"/>
        </w:trPr>
        <w:tc>
          <w:tcPr>
            <w:tcW w:w="851" w:type="dxa"/>
            <w:vMerge/>
            <w:shd w:val="clear" w:color="auto" w:fill="auto"/>
          </w:tcPr>
          <w:p w:rsidR="001F5B61" w:rsidRDefault="001F5B61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F5B61" w:rsidRDefault="001F5B61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F5B61" w:rsidRPr="008C52FC" w:rsidRDefault="001F5B61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1F5B61" w:rsidRDefault="001F5B61" w:rsidP="001F5B61">
            <w:pPr>
              <w:jc w:val="center"/>
            </w:pPr>
            <w:r w:rsidRPr="00A013B0">
              <w:rPr>
                <w:rFonts w:ascii="Times New Roman" w:hAnsi="Times New Roman"/>
                <w:sz w:val="24"/>
                <w:szCs w:val="24"/>
              </w:rPr>
              <w:t>2 067,8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1F5B61" w:rsidRPr="0085441E" w:rsidRDefault="001F5B61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F5B61" w:rsidRPr="0085441E" w:rsidRDefault="001F5B61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2 067,8</w:t>
            </w:r>
          </w:p>
        </w:tc>
        <w:tc>
          <w:tcPr>
            <w:tcW w:w="1276" w:type="dxa"/>
            <w:vAlign w:val="center"/>
          </w:tcPr>
          <w:p w:rsidR="001F5B61" w:rsidRPr="0085441E" w:rsidRDefault="001F5B61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F5B61" w:rsidRPr="008C52FC" w:rsidRDefault="001F5B61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F5B61" w:rsidRPr="008C52FC" w:rsidRDefault="001F5B6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408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1848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901972" w:rsidRPr="008C52FC" w:rsidRDefault="00901972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288"/>
        </w:trPr>
        <w:tc>
          <w:tcPr>
            <w:tcW w:w="851" w:type="dxa"/>
            <w:vMerge w:val="restart"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 по устройству площадки, расположенной по 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ресу: ст. Медведо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ская, ул. Ленина, 56 Г</w:t>
            </w:r>
          </w:p>
        </w:tc>
        <w:tc>
          <w:tcPr>
            <w:tcW w:w="2552" w:type="dxa"/>
            <w:shd w:val="clear" w:color="auto" w:fill="auto"/>
          </w:tcPr>
          <w:p w:rsidR="00901972" w:rsidRDefault="00901972" w:rsidP="006B63CB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2 890,0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2 890,0</w:t>
            </w: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основ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- 262,5 </w:t>
            </w:r>
            <w:r w:rsidR="009527D7">
              <w:rPr>
                <w:rFonts w:ascii="Times New Roman" w:hAnsi="Times New Roman"/>
                <w:sz w:val="24"/>
                <w:szCs w:val="24"/>
              </w:rPr>
              <w:t>кв.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м., </w:t>
            </w:r>
            <w:r w:rsidR="009527D7">
              <w:rPr>
                <w:rFonts w:ascii="Times New Roman" w:hAnsi="Times New Roman"/>
                <w:sz w:val="24"/>
                <w:szCs w:val="24"/>
              </w:rPr>
              <w:t>резиновое покр</w:t>
            </w:r>
            <w:r w:rsidR="009527D7">
              <w:rPr>
                <w:rFonts w:ascii="Times New Roman" w:hAnsi="Times New Roman"/>
                <w:sz w:val="24"/>
                <w:szCs w:val="24"/>
              </w:rPr>
              <w:t>ы</w:t>
            </w:r>
            <w:r w:rsidR="009527D7">
              <w:rPr>
                <w:rFonts w:ascii="Times New Roman" w:hAnsi="Times New Roman"/>
                <w:sz w:val="24"/>
                <w:szCs w:val="24"/>
              </w:rPr>
              <w:t xml:space="preserve">тие - 262,5 кв.м.,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01972" w:rsidRPr="008C52FC" w:rsidRDefault="009527D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901972" w:rsidRPr="008C52FC" w:rsidTr="00FF6556">
        <w:trPr>
          <w:trHeight w:val="217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2 890,0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2 890,0</w:t>
            </w: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372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336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901972" w:rsidRPr="008C52FC" w:rsidRDefault="00901972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972" w:rsidRPr="0085441E" w:rsidRDefault="0090197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527D7" w:rsidRPr="008C52FC" w:rsidTr="00FF6556">
        <w:trPr>
          <w:trHeight w:val="368"/>
        </w:trPr>
        <w:tc>
          <w:tcPr>
            <w:tcW w:w="851" w:type="dxa"/>
            <w:vMerge w:val="restart"/>
            <w:shd w:val="clear" w:color="auto" w:fill="auto"/>
          </w:tcPr>
          <w:p w:rsidR="009527D7" w:rsidRDefault="009527D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527D7" w:rsidRDefault="009527D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 по ремонту пешеходного моста через реку с ул. Набережной на ул. Северную</w:t>
            </w:r>
          </w:p>
        </w:tc>
        <w:tc>
          <w:tcPr>
            <w:tcW w:w="2552" w:type="dxa"/>
            <w:shd w:val="clear" w:color="auto" w:fill="auto"/>
          </w:tcPr>
          <w:p w:rsidR="009527D7" w:rsidRDefault="009527D7" w:rsidP="006B63CB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326,1</w:t>
            </w:r>
          </w:p>
        </w:tc>
        <w:tc>
          <w:tcPr>
            <w:tcW w:w="1276" w:type="dxa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9527D7" w:rsidRPr="008C52FC" w:rsidRDefault="009527D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монта пешеходного моста </w:t>
            </w:r>
            <w:r w:rsidR="00220E6E">
              <w:rPr>
                <w:rFonts w:ascii="Times New Roman" w:hAnsi="Times New Roman"/>
                <w:sz w:val="24"/>
                <w:szCs w:val="24"/>
              </w:rPr>
              <w:t>98,3 м.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527D7" w:rsidRPr="008C52FC" w:rsidRDefault="00220E6E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 w:rsidRPr="008C52FC">
              <w:rPr>
                <w:rFonts w:ascii="Times New Roman" w:hAnsi="Times New Roman"/>
              </w:rPr>
              <w:lastRenderedPageBreak/>
              <w:t>сельского поселения»</w:t>
            </w:r>
          </w:p>
        </w:tc>
      </w:tr>
      <w:tr w:rsidR="009527D7" w:rsidRPr="008C52FC" w:rsidTr="00FF6556">
        <w:trPr>
          <w:trHeight w:val="288"/>
        </w:trPr>
        <w:tc>
          <w:tcPr>
            <w:tcW w:w="851" w:type="dxa"/>
            <w:vMerge/>
            <w:shd w:val="clear" w:color="auto" w:fill="auto"/>
          </w:tcPr>
          <w:p w:rsidR="009527D7" w:rsidRDefault="009527D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527D7" w:rsidRDefault="009527D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527D7" w:rsidRPr="008C52FC" w:rsidRDefault="009527D7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326,1</w:t>
            </w:r>
          </w:p>
        </w:tc>
        <w:tc>
          <w:tcPr>
            <w:tcW w:w="1276" w:type="dxa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527D7" w:rsidRPr="008C52FC" w:rsidRDefault="009527D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527D7" w:rsidRPr="008C52FC" w:rsidRDefault="009527D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527D7" w:rsidRPr="008C52FC" w:rsidTr="00FF6556">
        <w:trPr>
          <w:trHeight w:val="217"/>
        </w:trPr>
        <w:tc>
          <w:tcPr>
            <w:tcW w:w="851" w:type="dxa"/>
            <w:vMerge/>
            <w:shd w:val="clear" w:color="auto" w:fill="auto"/>
          </w:tcPr>
          <w:p w:rsidR="009527D7" w:rsidRDefault="009527D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527D7" w:rsidRDefault="009527D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527D7" w:rsidRPr="008C52FC" w:rsidRDefault="009527D7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527D7" w:rsidRPr="008C52FC" w:rsidRDefault="009527D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527D7" w:rsidRPr="008C52FC" w:rsidRDefault="009527D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527D7" w:rsidRPr="008C52FC" w:rsidTr="00FF6556">
        <w:trPr>
          <w:trHeight w:val="216"/>
        </w:trPr>
        <w:tc>
          <w:tcPr>
            <w:tcW w:w="851" w:type="dxa"/>
            <w:vMerge/>
            <w:shd w:val="clear" w:color="auto" w:fill="auto"/>
          </w:tcPr>
          <w:p w:rsidR="009527D7" w:rsidRDefault="009527D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527D7" w:rsidRDefault="009527D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527D7" w:rsidRPr="008C52FC" w:rsidRDefault="009527D7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527D7" w:rsidRPr="008C52FC" w:rsidRDefault="009527D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527D7" w:rsidRPr="008C52FC" w:rsidRDefault="009527D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527D7" w:rsidRPr="008C52FC" w:rsidTr="00FF6556">
        <w:trPr>
          <w:trHeight w:val="624"/>
        </w:trPr>
        <w:tc>
          <w:tcPr>
            <w:tcW w:w="851" w:type="dxa"/>
            <w:vMerge/>
            <w:shd w:val="clear" w:color="auto" w:fill="auto"/>
          </w:tcPr>
          <w:p w:rsidR="009527D7" w:rsidRDefault="009527D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527D7" w:rsidRDefault="009527D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527D7" w:rsidRPr="008C52FC" w:rsidRDefault="009527D7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9527D7" w:rsidRPr="008C52FC" w:rsidRDefault="009527D7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527D7" w:rsidRPr="0085441E" w:rsidRDefault="009527D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527D7" w:rsidRPr="008C52FC" w:rsidRDefault="009527D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527D7" w:rsidRPr="008C52FC" w:rsidRDefault="009527D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0B0B57" w:rsidRPr="008C52FC" w:rsidTr="00FF6556">
        <w:trPr>
          <w:trHeight w:val="319"/>
        </w:trPr>
        <w:tc>
          <w:tcPr>
            <w:tcW w:w="851" w:type="dxa"/>
            <w:vMerge w:val="restart"/>
            <w:shd w:val="clear" w:color="auto" w:fill="auto"/>
          </w:tcPr>
          <w:p w:rsidR="000B0B57" w:rsidRDefault="000B0B5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B0B57" w:rsidRDefault="000B0B5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зайн - проекту памя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ника, расположенного по адресу: ул. Ленина, 77А</w:t>
            </w:r>
          </w:p>
        </w:tc>
        <w:tc>
          <w:tcPr>
            <w:tcW w:w="2552" w:type="dxa"/>
            <w:shd w:val="clear" w:color="auto" w:fill="auto"/>
          </w:tcPr>
          <w:p w:rsidR="000B0B57" w:rsidRDefault="000B0B57" w:rsidP="006B63CB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226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</w:t>
            </w:r>
            <w:r w:rsidR="00226AB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226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</w:t>
            </w:r>
            <w:r w:rsidR="00226AB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0B0B57" w:rsidRPr="008C52FC" w:rsidRDefault="000B0B5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 проект в кол-ве 1 шт.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B0B57" w:rsidRPr="008C52FC" w:rsidRDefault="000B0B5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 w:rsidR="00EF446E">
              <w:rPr>
                <w:rFonts w:ascii="Times New Roman" w:hAnsi="Times New Roman"/>
              </w:rPr>
              <w:t>сельского поселения</w:t>
            </w:r>
          </w:p>
        </w:tc>
      </w:tr>
      <w:tr w:rsidR="000B0B57" w:rsidRPr="008C52FC" w:rsidTr="00FF6556">
        <w:trPr>
          <w:trHeight w:val="217"/>
        </w:trPr>
        <w:tc>
          <w:tcPr>
            <w:tcW w:w="851" w:type="dxa"/>
            <w:vMerge/>
            <w:shd w:val="clear" w:color="auto" w:fill="auto"/>
          </w:tcPr>
          <w:p w:rsidR="000B0B57" w:rsidRDefault="000B0B5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B0B57" w:rsidRDefault="000B0B5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B0B57" w:rsidRPr="008C52FC" w:rsidRDefault="000B0B57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226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</w:t>
            </w:r>
            <w:r w:rsidR="00226AB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226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</w:t>
            </w:r>
            <w:r w:rsidR="00226AB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B0B57" w:rsidRPr="008C52FC" w:rsidRDefault="000B0B5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B0B57" w:rsidRPr="008C52FC" w:rsidRDefault="000B0B5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0B0B57" w:rsidRPr="008C52FC" w:rsidTr="00FF6556">
        <w:trPr>
          <w:trHeight w:val="396"/>
        </w:trPr>
        <w:tc>
          <w:tcPr>
            <w:tcW w:w="851" w:type="dxa"/>
            <w:vMerge/>
            <w:shd w:val="clear" w:color="auto" w:fill="auto"/>
          </w:tcPr>
          <w:p w:rsidR="000B0B57" w:rsidRDefault="000B0B5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B0B57" w:rsidRDefault="000B0B5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B0B57" w:rsidRPr="008C52FC" w:rsidRDefault="000B0B57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B0B57" w:rsidRPr="008C52FC" w:rsidRDefault="000B0B5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B0B57" w:rsidRPr="008C52FC" w:rsidRDefault="000B0B5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0B0B57" w:rsidRPr="008C52FC" w:rsidTr="00FF6556">
        <w:trPr>
          <w:trHeight w:val="360"/>
        </w:trPr>
        <w:tc>
          <w:tcPr>
            <w:tcW w:w="851" w:type="dxa"/>
            <w:vMerge/>
            <w:shd w:val="clear" w:color="auto" w:fill="auto"/>
          </w:tcPr>
          <w:p w:rsidR="000B0B57" w:rsidRDefault="000B0B5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B0B57" w:rsidRDefault="000B0B5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B0B57" w:rsidRPr="008C52FC" w:rsidRDefault="000B0B57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B0B57" w:rsidRPr="008C52FC" w:rsidRDefault="000B0B5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B0B57" w:rsidRPr="008C52FC" w:rsidRDefault="000B0B5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0B0B57" w:rsidRPr="008C52FC" w:rsidTr="00853FF4">
        <w:trPr>
          <w:trHeight w:val="1733"/>
        </w:trPr>
        <w:tc>
          <w:tcPr>
            <w:tcW w:w="851" w:type="dxa"/>
            <w:vMerge/>
            <w:shd w:val="clear" w:color="auto" w:fill="auto"/>
          </w:tcPr>
          <w:p w:rsidR="000B0B57" w:rsidRDefault="000B0B5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B0B57" w:rsidRDefault="000B0B5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B0B57" w:rsidRPr="008C52FC" w:rsidRDefault="000B0B57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0B0B57" w:rsidRPr="008C52FC" w:rsidRDefault="000B0B57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B0B57" w:rsidRPr="0085441E" w:rsidRDefault="000B0B57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B0B57" w:rsidRPr="008C52FC" w:rsidRDefault="000B0B5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B0B57" w:rsidRPr="008C52FC" w:rsidRDefault="000B0B5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8B61E7" w:rsidRPr="008C52FC" w:rsidTr="008B61E7">
        <w:trPr>
          <w:trHeight w:val="384"/>
        </w:trPr>
        <w:tc>
          <w:tcPr>
            <w:tcW w:w="851" w:type="dxa"/>
            <w:vMerge w:val="restart"/>
            <w:shd w:val="clear" w:color="auto" w:fill="auto"/>
          </w:tcPr>
          <w:p w:rsidR="008B61E7" w:rsidRDefault="008B61E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B61E7" w:rsidRDefault="008B61E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Основное меропри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я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тие № 2 «Создание безбарьерной среды жизнедеятельности для маломобильных групп населения»</w:t>
            </w:r>
          </w:p>
        </w:tc>
        <w:tc>
          <w:tcPr>
            <w:tcW w:w="2552" w:type="dxa"/>
            <w:shd w:val="clear" w:color="auto" w:fill="auto"/>
          </w:tcPr>
          <w:p w:rsidR="008B61E7" w:rsidRDefault="008B61E7" w:rsidP="008B61E7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1E7" w:rsidRDefault="008B61E7" w:rsidP="008B61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61E7" w:rsidRDefault="008B61E7" w:rsidP="008B61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1E7" w:rsidRDefault="008B61E7" w:rsidP="008B61E7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8B61E7" w:rsidRDefault="008B61E7" w:rsidP="008B61E7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B61E7" w:rsidRPr="008C52FC" w:rsidRDefault="008B61E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8B61E7" w:rsidRPr="008C52FC" w:rsidRDefault="008B61E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>
              <w:rPr>
                <w:rFonts w:ascii="Times New Roman" w:hAnsi="Times New Roman"/>
              </w:rPr>
              <w:t>сельского поселения</w:t>
            </w:r>
          </w:p>
        </w:tc>
      </w:tr>
      <w:tr w:rsidR="008B61E7" w:rsidRPr="008C52FC" w:rsidTr="008B61E7">
        <w:trPr>
          <w:trHeight w:val="204"/>
        </w:trPr>
        <w:tc>
          <w:tcPr>
            <w:tcW w:w="851" w:type="dxa"/>
            <w:vMerge/>
            <w:shd w:val="clear" w:color="auto" w:fill="auto"/>
          </w:tcPr>
          <w:p w:rsidR="008B61E7" w:rsidRDefault="008B61E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B61E7" w:rsidRPr="008C52FC" w:rsidRDefault="008B61E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B61E7" w:rsidRPr="008C52FC" w:rsidRDefault="008B61E7" w:rsidP="008B6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8B61E7" w:rsidRDefault="008B61E7" w:rsidP="008B61E7">
            <w:pPr>
              <w:jc w:val="center"/>
            </w:pPr>
            <w:r w:rsidRPr="00260527">
              <w:rPr>
                <w:rFonts w:ascii="Times New Roman" w:hAnsi="Times New Roman"/>
                <w:sz w:val="24"/>
                <w:szCs w:val="24"/>
              </w:rPr>
              <w:t>383,7</w:t>
            </w:r>
          </w:p>
        </w:tc>
        <w:tc>
          <w:tcPr>
            <w:tcW w:w="1277" w:type="dxa"/>
            <w:shd w:val="clear" w:color="auto" w:fill="auto"/>
          </w:tcPr>
          <w:p w:rsidR="008B61E7" w:rsidRDefault="008B61E7" w:rsidP="008B61E7">
            <w:pPr>
              <w:jc w:val="center"/>
            </w:pPr>
            <w:r w:rsidRPr="00260527">
              <w:rPr>
                <w:rFonts w:ascii="Times New Roman" w:hAnsi="Times New Roman"/>
                <w:sz w:val="24"/>
                <w:szCs w:val="24"/>
              </w:rPr>
              <w:t>383,7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1E7" w:rsidRPr="008C52FC" w:rsidRDefault="008B61E7" w:rsidP="008B61E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8B61E7" w:rsidRPr="008C52FC" w:rsidRDefault="008B61E7" w:rsidP="008B61E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8B61E7" w:rsidRPr="008C52FC" w:rsidRDefault="008B61E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61E7" w:rsidRPr="008C52FC" w:rsidRDefault="008B61E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8B61E7" w:rsidRPr="008C52FC" w:rsidTr="008B61E7">
        <w:trPr>
          <w:trHeight w:val="336"/>
        </w:trPr>
        <w:tc>
          <w:tcPr>
            <w:tcW w:w="851" w:type="dxa"/>
            <w:vMerge/>
            <w:shd w:val="clear" w:color="auto" w:fill="auto"/>
          </w:tcPr>
          <w:p w:rsidR="008B61E7" w:rsidRDefault="008B61E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B61E7" w:rsidRPr="008C52FC" w:rsidRDefault="008B61E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B61E7" w:rsidRPr="008C52FC" w:rsidRDefault="008B61E7" w:rsidP="008B6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1E7" w:rsidRPr="008C52FC" w:rsidRDefault="008B61E7" w:rsidP="008B6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61E7" w:rsidRPr="008C52FC" w:rsidRDefault="008B61E7" w:rsidP="008B61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1E7" w:rsidRPr="008C52FC" w:rsidRDefault="008B61E7" w:rsidP="008B61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8B61E7" w:rsidRPr="008C52FC" w:rsidRDefault="008B61E7" w:rsidP="008B61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8B61E7" w:rsidRPr="008C52FC" w:rsidRDefault="008B61E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61E7" w:rsidRPr="008C52FC" w:rsidRDefault="008B61E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8B61E7" w:rsidRPr="008C52FC" w:rsidTr="008B61E7">
        <w:trPr>
          <w:trHeight w:val="432"/>
        </w:trPr>
        <w:tc>
          <w:tcPr>
            <w:tcW w:w="851" w:type="dxa"/>
            <w:vMerge/>
            <w:shd w:val="clear" w:color="auto" w:fill="auto"/>
          </w:tcPr>
          <w:p w:rsidR="008B61E7" w:rsidRDefault="008B61E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B61E7" w:rsidRPr="008C52FC" w:rsidRDefault="008B61E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B61E7" w:rsidRPr="008C52FC" w:rsidRDefault="008B61E7" w:rsidP="008B6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1E7" w:rsidRPr="008C52FC" w:rsidRDefault="008B61E7" w:rsidP="008B6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61E7" w:rsidRPr="008C52FC" w:rsidRDefault="008B61E7" w:rsidP="008B61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1E7" w:rsidRPr="008C52FC" w:rsidRDefault="008B61E7" w:rsidP="008B61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8B61E7" w:rsidRPr="008C52FC" w:rsidRDefault="008B61E7" w:rsidP="008B61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8B61E7" w:rsidRPr="008C52FC" w:rsidRDefault="008B61E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61E7" w:rsidRPr="008C52FC" w:rsidRDefault="008B61E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8B61E7" w:rsidRPr="008C52FC" w:rsidTr="00853FF4">
        <w:trPr>
          <w:trHeight w:val="1927"/>
        </w:trPr>
        <w:tc>
          <w:tcPr>
            <w:tcW w:w="851" w:type="dxa"/>
            <w:vMerge/>
            <w:shd w:val="clear" w:color="auto" w:fill="auto"/>
          </w:tcPr>
          <w:p w:rsidR="008B61E7" w:rsidRDefault="008B61E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B61E7" w:rsidRPr="008C52FC" w:rsidRDefault="008B61E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B61E7" w:rsidRPr="008C52FC" w:rsidRDefault="008B61E7" w:rsidP="008B61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8B61E7" w:rsidRPr="008C52FC" w:rsidRDefault="008B61E7" w:rsidP="008B61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1E7" w:rsidRPr="008C52FC" w:rsidRDefault="008B61E7" w:rsidP="008B61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61E7" w:rsidRPr="008C52FC" w:rsidRDefault="008B61E7" w:rsidP="008B61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1E7" w:rsidRPr="008C52FC" w:rsidRDefault="008B61E7" w:rsidP="008B61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8B61E7" w:rsidRPr="008C52FC" w:rsidRDefault="008B61E7" w:rsidP="008B61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8B61E7" w:rsidRPr="008C52FC" w:rsidRDefault="008B61E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61E7" w:rsidRPr="008C52FC" w:rsidRDefault="008B61E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8B61E7" w:rsidRPr="008C52FC" w:rsidTr="00853FF4">
        <w:trPr>
          <w:trHeight w:val="339"/>
        </w:trPr>
        <w:tc>
          <w:tcPr>
            <w:tcW w:w="851" w:type="dxa"/>
            <w:vMerge w:val="restart"/>
            <w:shd w:val="clear" w:color="auto" w:fill="auto"/>
          </w:tcPr>
          <w:p w:rsidR="008B61E7" w:rsidRDefault="008B61E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B61E7" w:rsidRPr="008C52FC" w:rsidRDefault="008B61E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Строительные работы по объекту «Устро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й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ство безопасного и благоустроенного входа в здание адм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нистрации 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ского сельского пос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ления Тимашевского района»</w:t>
            </w:r>
          </w:p>
        </w:tc>
        <w:tc>
          <w:tcPr>
            <w:tcW w:w="2552" w:type="dxa"/>
            <w:shd w:val="clear" w:color="auto" w:fill="auto"/>
          </w:tcPr>
          <w:p w:rsidR="008B61E7" w:rsidRDefault="008B61E7" w:rsidP="008B61E7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1E7" w:rsidRDefault="008B61E7" w:rsidP="008B61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61E7" w:rsidRDefault="008B61E7" w:rsidP="008B61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1E7" w:rsidRPr="008C52FC" w:rsidRDefault="008B61E7" w:rsidP="008B61E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8B61E7" w:rsidRPr="008C52FC" w:rsidRDefault="008B61E7" w:rsidP="008B61E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B61E7" w:rsidRPr="008C52FC" w:rsidRDefault="008B61E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547AE5">
              <w:rPr>
                <w:rFonts w:ascii="Times New Roman" w:hAnsi="Times New Roman"/>
                <w:sz w:val="24"/>
                <w:szCs w:val="24"/>
              </w:rPr>
              <w:t xml:space="preserve">Демонтажные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ремонтные </w:t>
            </w:r>
            <w:r w:rsidRPr="00547AE5">
              <w:rPr>
                <w:rFonts w:ascii="Times New Roman" w:hAnsi="Times New Roman"/>
                <w:sz w:val="24"/>
                <w:szCs w:val="24"/>
              </w:rPr>
              <w:t xml:space="preserve">работы существующего крыльца, пандуса, устройство пандуса </w:t>
            </w:r>
            <w:r w:rsidRPr="00547AE5">
              <w:rPr>
                <w:rFonts w:ascii="Times New Roman" w:hAnsi="Times New Roman"/>
                <w:sz w:val="24"/>
                <w:szCs w:val="24"/>
              </w:rPr>
              <w:lastRenderedPageBreak/>
              <w:t>с ограждением из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 нержавеющей ст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ли, монтаж новой входной группы (крыльца с огра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ж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дением)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8B61E7" w:rsidRPr="008C52FC" w:rsidRDefault="008B61E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lastRenderedPageBreak/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поселения </w:t>
            </w:r>
            <w:r w:rsidRPr="008C52FC">
              <w:rPr>
                <w:rFonts w:ascii="Times New Roman" w:hAnsi="Times New Roman"/>
              </w:rPr>
              <w:lastRenderedPageBreak/>
              <w:t>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>
              <w:rPr>
                <w:rFonts w:ascii="Times New Roman" w:hAnsi="Times New Roman"/>
              </w:rPr>
              <w:t>сельского поселения</w:t>
            </w:r>
          </w:p>
        </w:tc>
      </w:tr>
      <w:tr w:rsidR="008B61E7" w:rsidRPr="008C52FC" w:rsidTr="008B61E7">
        <w:trPr>
          <w:trHeight w:val="228"/>
        </w:trPr>
        <w:tc>
          <w:tcPr>
            <w:tcW w:w="851" w:type="dxa"/>
            <w:vMerge/>
            <w:shd w:val="clear" w:color="auto" w:fill="auto"/>
          </w:tcPr>
          <w:p w:rsidR="008B61E7" w:rsidRDefault="008B61E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B61E7" w:rsidRPr="008C52FC" w:rsidRDefault="008B61E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B61E7" w:rsidRPr="008C52FC" w:rsidRDefault="008B61E7" w:rsidP="008B6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8B61E7" w:rsidRDefault="008B61E7" w:rsidP="008B61E7">
            <w:pPr>
              <w:jc w:val="center"/>
            </w:pPr>
            <w:r w:rsidRPr="00260527">
              <w:rPr>
                <w:rFonts w:ascii="Times New Roman" w:hAnsi="Times New Roman"/>
                <w:sz w:val="24"/>
                <w:szCs w:val="24"/>
              </w:rPr>
              <w:t>383,7</w:t>
            </w:r>
          </w:p>
        </w:tc>
        <w:tc>
          <w:tcPr>
            <w:tcW w:w="1277" w:type="dxa"/>
            <w:shd w:val="clear" w:color="auto" w:fill="auto"/>
          </w:tcPr>
          <w:p w:rsidR="008B61E7" w:rsidRDefault="008B61E7" w:rsidP="008B61E7">
            <w:pPr>
              <w:jc w:val="center"/>
            </w:pPr>
            <w:r w:rsidRPr="00260527">
              <w:rPr>
                <w:rFonts w:ascii="Times New Roman" w:hAnsi="Times New Roman"/>
                <w:sz w:val="24"/>
                <w:szCs w:val="24"/>
              </w:rPr>
              <w:t>383,7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1E7" w:rsidRPr="008C52FC" w:rsidRDefault="008B61E7" w:rsidP="008B61E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8B61E7" w:rsidRPr="008C52FC" w:rsidRDefault="008B61E7" w:rsidP="008B61E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8B61E7" w:rsidRPr="008C52FC" w:rsidRDefault="008B61E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61E7" w:rsidRPr="008C52FC" w:rsidRDefault="008B61E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8B61E7" w:rsidRPr="008C52FC" w:rsidTr="008B61E7">
        <w:trPr>
          <w:trHeight w:val="408"/>
        </w:trPr>
        <w:tc>
          <w:tcPr>
            <w:tcW w:w="851" w:type="dxa"/>
            <w:vMerge/>
            <w:shd w:val="clear" w:color="auto" w:fill="auto"/>
          </w:tcPr>
          <w:p w:rsidR="008B61E7" w:rsidRDefault="008B61E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B61E7" w:rsidRPr="008C52FC" w:rsidRDefault="008B61E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B61E7" w:rsidRPr="008C52FC" w:rsidRDefault="008B61E7" w:rsidP="008B6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1E7" w:rsidRPr="008C52FC" w:rsidRDefault="008B61E7" w:rsidP="008B6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61E7" w:rsidRPr="008C52FC" w:rsidRDefault="008B61E7" w:rsidP="008B61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1E7" w:rsidRPr="008C52FC" w:rsidRDefault="008B61E7" w:rsidP="008B61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8B61E7" w:rsidRPr="008C52FC" w:rsidRDefault="008B61E7" w:rsidP="008B61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8B61E7" w:rsidRPr="008C52FC" w:rsidRDefault="008B61E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61E7" w:rsidRPr="008C52FC" w:rsidRDefault="008B61E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8B61E7" w:rsidRPr="008C52FC" w:rsidTr="008B61E7">
        <w:trPr>
          <w:trHeight w:val="456"/>
        </w:trPr>
        <w:tc>
          <w:tcPr>
            <w:tcW w:w="851" w:type="dxa"/>
            <w:vMerge/>
            <w:shd w:val="clear" w:color="auto" w:fill="auto"/>
          </w:tcPr>
          <w:p w:rsidR="008B61E7" w:rsidRDefault="008B61E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B61E7" w:rsidRPr="008C52FC" w:rsidRDefault="008B61E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B61E7" w:rsidRPr="008C52FC" w:rsidRDefault="008B61E7" w:rsidP="008B6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1E7" w:rsidRPr="008C52FC" w:rsidRDefault="008B61E7" w:rsidP="008B6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61E7" w:rsidRPr="008C52FC" w:rsidRDefault="008B61E7" w:rsidP="008B61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1E7" w:rsidRPr="008C52FC" w:rsidRDefault="008B61E7" w:rsidP="008B61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8B61E7" w:rsidRPr="008C52FC" w:rsidRDefault="008B61E7" w:rsidP="008B61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8B61E7" w:rsidRPr="008C52FC" w:rsidRDefault="008B61E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61E7" w:rsidRPr="008C52FC" w:rsidRDefault="008B61E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8B61E7" w:rsidRPr="008C52FC" w:rsidTr="008B61E7">
        <w:trPr>
          <w:trHeight w:val="1296"/>
        </w:trPr>
        <w:tc>
          <w:tcPr>
            <w:tcW w:w="851" w:type="dxa"/>
            <w:vMerge/>
            <w:shd w:val="clear" w:color="auto" w:fill="auto"/>
          </w:tcPr>
          <w:p w:rsidR="008B61E7" w:rsidRDefault="008B61E7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B61E7" w:rsidRPr="008C52FC" w:rsidRDefault="008B61E7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B61E7" w:rsidRPr="008C52FC" w:rsidRDefault="008B61E7" w:rsidP="008B61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8B61E7" w:rsidRPr="008C52FC" w:rsidRDefault="008B61E7" w:rsidP="008B61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1E7" w:rsidRPr="008C52FC" w:rsidRDefault="008B61E7" w:rsidP="008B61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61E7" w:rsidRPr="008C52FC" w:rsidRDefault="008B61E7" w:rsidP="008B61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1E7" w:rsidRPr="008C52FC" w:rsidRDefault="008B61E7" w:rsidP="008B61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8B61E7" w:rsidRPr="008C52FC" w:rsidRDefault="008B61E7" w:rsidP="008B61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8B61E7" w:rsidRPr="008C52FC" w:rsidRDefault="008B61E7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61E7" w:rsidRPr="008C52FC" w:rsidRDefault="008B61E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8B61E7" w:rsidRPr="008C52FC" w:rsidTr="002A26CB">
        <w:trPr>
          <w:trHeight w:val="379"/>
        </w:trPr>
        <w:tc>
          <w:tcPr>
            <w:tcW w:w="851" w:type="dxa"/>
            <w:vMerge w:val="restart"/>
            <w:shd w:val="clear" w:color="auto" w:fill="auto"/>
          </w:tcPr>
          <w:p w:rsidR="008B61E7" w:rsidRPr="008C52FC" w:rsidRDefault="008B61E7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61E7" w:rsidRPr="008C52FC" w:rsidRDefault="008B61E7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8B61E7" w:rsidRPr="008C52FC" w:rsidRDefault="008B61E7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B61E7" w:rsidRPr="008C52FC" w:rsidRDefault="008B61E7" w:rsidP="00A5610A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1E7" w:rsidRPr="00A857A3" w:rsidRDefault="002A26CB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73 190,0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61E7" w:rsidRPr="008C52FC" w:rsidRDefault="008B61E7" w:rsidP="009E2D88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  <w:r w:rsidR="009E2D88">
              <w:rPr>
                <w:rFonts w:ascii="Times New Roman" w:hAnsi="Times New Roman"/>
                <w:b/>
                <w:sz w:val="24"/>
                <w:szCs w:val="24"/>
              </w:rPr>
              <w:t> 384,2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1E7" w:rsidRPr="00A857A3" w:rsidRDefault="008B61E7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28 904,9</w:t>
            </w:r>
          </w:p>
        </w:tc>
        <w:tc>
          <w:tcPr>
            <w:tcW w:w="1276" w:type="dxa"/>
            <w:vAlign w:val="center"/>
          </w:tcPr>
          <w:p w:rsidR="008B61E7" w:rsidRPr="00A857A3" w:rsidRDefault="008B61E7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6 900,9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B61E7" w:rsidRPr="008C52FC" w:rsidRDefault="008B61E7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61E7" w:rsidRPr="008C52FC" w:rsidRDefault="008B61E7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8B61E7" w:rsidRPr="008C52FC" w:rsidRDefault="008B61E7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61E7" w:rsidRPr="008C52FC" w:rsidRDefault="008B61E7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1E7" w:rsidRPr="008C52FC" w:rsidTr="002A26CB">
        <w:trPr>
          <w:trHeight w:val="501"/>
        </w:trPr>
        <w:tc>
          <w:tcPr>
            <w:tcW w:w="851" w:type="dxa"/>
            <w:vMerge/>
            <w:shd w:val="clear" w:color="auto" w:fill="auto"/>
          </w:tcPr>
          <w:p w:rsidR="008B61E7" w:rsidRPr="008C52FC" w:rsidRDefault="008B61E7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B61E7" w:rsidRPr="008C52FC" w:rsidRDefault="008B61E7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B61E7" w:rsidRPr="008C52FC" w:rsidRDefault="008B61E7" w:rsidP="00A5610A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1E7" w:rsidRPr="00A857A3" w:rsidRDefault="002A26CB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45 644,1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61E7" w:rsidRPr="008C52FC" w:rsidRDefault="008B61E7" w:rsidP="002A26C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2A26CB">
              <w:rPr>
                <w:rFonts w:ascii="Times New Roman" w:hAnsi="Times New Roman"/>
                <w:b/>
                <w:sz w:val="24"/>
                <w:szCs w:val="24"/>
              </w:rPr>
              <w:t> 855,5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1E7" w:rsidRPr="00A857A3" w:rsidRDefault="008B61E7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25 887,7</w:t>
            </w:r>
          </w:p>
        </w:tc>
        <w:tc>
          <w:tcPr>
            <w:tcW w:w="1276" w:type="dxa"/>
            <w:vAlign w:val="center"/>
          </w:tcPr>
          <w:p w:rsidR="008B61E7" w:rsidRPr="00A857A3" w:rsidRDefault="008B61E7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6 900,9</w:t>
            </w:r>
          </w:p>
        </w:tc>
        <w:tc>
          <w:tcPr>
            <w:tcW w:w="2268" w:type="dxa"/>
            <w:vMerge/>
            <w:shd w:val="clear" w:color="auto" w:fill="auto"/>
          </w:tcPr>
          <w:p w:rsidR="008B61E7" w:rsidRPr="008C52FC" w:rsidRDefault="008B61E7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61E7" w:rsidRPr="008C52FC" w:rsidRDefault="008B61E7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1E7" w:rsidRPr="008C52FC" w:rsidTr="00FF6556">
        <w:trPr>
          <w:trHeight w:val="699"/>
        </w:trPr>
        <w:tc>
          <w:tcPr>
            <w:tcW w:w="851" w:type="dxa"/>
            <w:vMerge/>
            <w:shd w:val="clear" w:color="auto" w:fill="auto"/>
          </w:tcPr>
          <w:p w:rsidR="008B61E7" w:rsidRPr="008C52FC" w:rsidRDefault="008B61E7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B61E7" w:rsidRPr="008C52FC" w:rsidRDefault="008B61E7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B61E7" w:rsidRPr="008C52FC" w:rsidRDefault="008B61E7" w:rsidP="00F617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 xml:space="preserve">Районный </w:t>
            </w:r>
          </w:p>
          <w:p w:rsidR="008B61E7" w:rsidRPr="008C52FC" w:rsidRDefault="008B61E7" w:rsidP="00F617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1E7" w:rsidRPr="00A857A3" w:rsidRDefault="008B61E7" w:rsidP="00A857A3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6 266,9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61E7" w:rsidRPr="008C52FC" w:rsidRDefault="008B61E7" w:rsidP="008B61E7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6 266,9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1E7" w:rsidRPr="00A857A3" w:rsidRDefault="008B61E7" w:rsidP="00A857A3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8B61E7" w:rsidRPr="00A857A3" w:rsidRDefault="008B61E7" w:rsidP="00A857A3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8B61E7" w:rsidRPr="008C52FC" w:rsidRDefault="008B61E7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61E7" w:rsidRPr="008C52FC" w:rsidRDefault="008B61E7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1E7" w:rsidRPr="008C52FC" w:rsidTr="002A26CB">
        <w:trPr>
          <w:trHeight w:val="491"/>
        </w:trPr>
        <w:tc>
          <w:tcPr>
            <w:tcW w:w="851" w:type="dxa"/>
            <w:vMerge/>
            <w:shd w:val="clear" w:color="auto" w:fill="auto"/>
          </w:tcPr>
          <w:p w:rsidR="008B61E7" w:rsidRPr="008C52FC" w:rsidRDefault="008B61E7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B61E7" w:rsidRPr="008C52FC" w:rsidRDefault="008B61E7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B61E7" w:rsidRPr="008C52FC" w:rsidRDefault="008B61E7" w:rsidP="00A5610A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1E7" w:rsidRPr="00A857A3" w:rsidRDefault="008B61E7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15 294,6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61E7" w:rsidRPr="008C52FC" w:rsidRDefault="008B61E7" w:rsidP="008B61E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15 176,9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1E7" w:rsidRPr="00A857A3" w:rsidRDefault="008B61E7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117,7</w:t>
            </w:r>
          </w:p>
        </w:tc>
        <w:tc>
          <w:tcPr>
            <w:tcW w:w="1276" w:type="dxa"/>
            <w:vAlign w:val="center"/>
          </w:tcPr>
          <w:p w:rsidR="008B61E7" w:rsidRPr="00A857A3" w:rsidRDefault="008B61E7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8B61E7" w:rsidRPr="008C52FC" w:rsidRDefault="008B61E7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61E7" w:rsidRPr="008C52FC" w:rsidRDefault="008B61E7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1E7" w:rsidRPr="008C52FC" w:rsidTr="002A26CB">
        <w:trPr>
          <w:trHeight w:val="555"/>
        </w:trPr>
        <w:tc>
          <w:tcPr>
            <w:tcW w:w="851" w:type="dxa"/>
            <w:vMerge/>
            <w:shd w:val="clear" w:color="auto" w:fill="auto"/>
          </w:tcPr>
          <w:p w:rsidR="008B61E7" w:rsidRPr="008C52FC" w:rsidRDefault="008B61E7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B61E7" w:rsidRPr="008C52FC" w:rsidRDefault="008B61E7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B61E7" w:rsidRPr="008C52FC" w:rsidRDefault="008B61E7" w:rsidP="00A5610A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Федеральный бю</w:t>
            </w: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1E7" w:rsidRPr="00A857A3" w:rsidRDefault="008B61E7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5 907,6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61E7" w:rsidRPr="008C52FC" w:rsidRDefault="008B61E7" w:rsidP="008B61E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3 084,9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1E7" w:rsidRPr="00A857A3" w:rsidRDefault="008B61E7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2 822,7</w:t>
            </w:r>
          </w:p>
        </w:tc>
        <w:tc>
          <w:tcPr>
            <w:tcW w:w="1276" w:type="dxa"/>
            <w:vAlign w:val="center"/>
          </w:tcPr>
          <w:p w:rsidR="008B61E7" w:rsidRPr="00A857A3" w:rsidRDefault="008B61E7" w:rsidP="00A857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8B61E7" w:rsidRPr="008C52FC" w:rsidRDefault="008B61E7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61E7" w:rsidRPr="008C52FC" w:rsidRDefault="008B61E7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FF6556">
        <w:trPr>
          <w:trHeight w:val="202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2C60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2C60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2C60ED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Внебюджетные и</w:t>
            </w: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76,8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76,8</w:t>
            </w:r>
          </w:p>
        </w:tc>
        <w:tc>
          <w:tcPr>
            <w:tcW w:w="1276" w:type="dxa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2C60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2C60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6556" w:rsidRDefault="00FF6556" w:rsidP="00FC0623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4"/>
          <w:szCs w:val="24"/>
        </w:rPr>
      </w:pPr>
    </w:p>
    <w:p w:rsidR="000824D3" w:rsidRDefault="000824D3" w:rsidP="00FC0623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4"/>
          <w:szCs w:val="24"/>
        </w:rPr>
      </w:pPr>
    </w:p>
    <w:p w:rsidR="00226AB5" w:rsidRPr="00226AB5" w:rsidRDefault="00226AB5" w:rsidP="00226AB5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 w:rsidRPr="00226AB5">
        <w:rPr>
          <w:rFonts w:ascii="Times New Roman" w:hAnsi="Times New Roman"/>
          <w:sz w:val="28"/>
          <w:szCs w:val="28"/>
        </w:rPr>
        <w:t>Заместитель главы</w:t>
      </w:r>
    </w:p>
    <w:p w:rsidR="00F74F16" w:rsidRPr="00C01F02" w:rsidRDefault="00F74F16" w:rsidP="00F74F16">
      <w:pPr>
        <w:tabs>
          <w:tab w:val="left" w:pos="425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Медведовского сельского поселения</w:t>
      </w:r>
    </w:p>
    <w:p w:rsidR="0059315E" w:rsidRPr="008C52FC" w:rsidRDefault="00F74F16" w:rsidP="00F74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Тимашевского района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="00226AB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625B8F">
        <w:rPr>
          <w:rFonts w:ascii="Times New Roman" w:eastAsia="Times New Roman" w:hAnsi="Times New Roman"/>
          <w:sz w:val="28"/>
          <w:szCs w:val="28"/>
          <w:lang w:eastAsia="ru-RU"/>
        </w:rPr>
        <w:t xml:space="preserve">    М.Е. Кошелапов</w:t>
      </w:r>
    </w:p>
    <w:p w:rsidR="0003507D" w:rsidRPr="008C52FC" w:rsidRDefault="0003507D" w:rsidP="005931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3507D" w:rsidRPr="008C52FC" w:rsidSect="00853FF4">
      <w:headerReference w:type="default" r:id="rId8"/>
      <w:headerReference w:type="first" r:id="rId9"/>
      <w:pgSz w:w="16838" w:h="11906" w:orient="landscape"/>
      <w:pgMar w:top="1555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22A" w:rsidRDefault="002D022A" w:rsidP="000312A8">
      <w:pPr>
        <w:spacing w:after="0" w:line="240" w:lineRule="auto"/>
      </w:pPr>
      <w:r>
        <w:separator/>
      </w:r>
    </w:p>
  </w:endnote>
  <w:endnote w:type="continuationSeparator" w:id="1">
    <w:p w:rsidR="002D022A" w:rsidRDefault="002D022A" w:rsidP="0003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22A" w:rsidRDefault="002D022A" w:rsidP="000312A8">
      <w:pPr>
        <w:spacing w:after="0" w:line="240" w:lineRule="auto"/>
      </w:pPr>
      <w:r>
        <w:separator/>
      </w:r>
    </w:p>
  </w:footnote>
  <w:footnote w:type="continuationSeparator" w:id="1">
    <w:p w:rsidR="002D022A" w:rsidRDefault="002D022A" w:rsidP="00031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FF4" w:rsidRDefault="00853FF4">
    <w:pPr>
      <w:pStyle w:val="a5"/>
    </w:pPr>
    <w:r>
      <w:rPr>
        <w:noProof/>
        <w:lang w:eastAsia="zh-TW"/>
      </w:rPr>
      <w:pict>
        <v:rect id="_x0000_s2060" style="position:absolute;margin-left:3pt;margin-top:181.65pt;width:45.3pt;height:59.9pt;z-index:251662336;mso-width-percent:800;mso-position-horizontal-relative:right-margin-area;mso-position-vertical-relative:margin;mso-width-percent:800;mso-width-relative:right-margin-area" o:allowincell="f" stroked="f">
          <v:textbox style="layout-flow:vertical;mso-next-textbox:#_x0000_s2060">
            <w:txbxContent>
              <w:p w:rsidR="00853FF4" w:rsidRPr="00A70118" w:rsidRDefault="00853FF4" w:rsidP="00342E35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A70118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Pr="00A70118">
                  <w:rPr>
                    <w:rFonts w:ascii="Times New Roman" w:hAnsi="Times New Roman"/>
                    <w:sz w:val="24"/>
                    <w:szCs w:val="24"/>
                  </w:rPr>
                  <w:instrText xml:space="preserve"> PAGE   \* MERGEFORMAT </w:instrText>
                </w:r>
                <w:r w:rsidRPr="00A70118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DA4460">
                  <w:rPr>
                    <w:rFonts w:ascii="Times New Roman" w:hAnsi="Times New Roman"/>
                    <w:noProof/>
                    <w:sz w:val="24"/>
                    <w:szCs w:val="24"/>
                  </w:rPr>
                  <w:t>20</w:t>
                </w:r>
                <w:r w:rsidRPr="00A70118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49" style="position:absolute;margin-left:784.2pt;margin-top:266.7pt;width:46.2pt;height:63.3pt;z-index:251657728;mso-position-horizontal-relative:page;mso-position-vertical-relative:page" o:allowincell="f" stroked="f">
          <v:textbox style="layout-flow:vertical;mso-next-textbox:#_x0000_s2049">
            <w:txbxContent>
              <w:p w:rsidR="00853FF4" w:rsidRPr="000E3AE5" w:rsidRDefault="00853FF4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instrText xml:space="preserve"> PAGE  \* MERGEFORMAT </w:instrText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DA4460">
                  <w:rPr>
                    <w:rFonts w:ascii="Times New Roman" w:hAnsi="Times New Roman"/>
                    <w:noProof/>
                    <w:sz w:val="24"/>
                    <w:szCs w:val="24"/>
                  </w:rPr>
                  <w:t>20</w:t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0616"/>
      <w:docPartObj>
        <w:docPartGallery w:val="Page Numbers (Margins)"/>
        <w:docPartUnique/>
      </w:docPartObj>
    </w:sdtPr>
    <w:sdtContent>
      <w:p w:rsidR="00853FF4" w:rsidRDefault="00853FF4">
        <w:pPr>
          <w:pStyle w:val="a5"/>
        </w:pPr>
        <w:r>
          <w:rPr>
            <w:noProof/>
            <w:lang w:eastAsia="zh-TW"/>
          </w:rPr>
          <w:pict>
            <v:rect id="_x0000_s2051" style="position:absolute;margin-left:2101.6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853FF4" w:rsidRDefault="00853FF4" w:rsidP="00771880"/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A08E7"/>
    <w:multiLevelType w:val="hybridMultilevel"/>
    <w:tmpl w:val="F1AE4A9C"/>
    <w:lvl w:ilvl="0" w:tplc="CCB6F14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261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10DE3"/>
    <w:rsid w:val="000125F0"/>
    <w:rsid w:val="00012BC4"/>
    <w:rsid w:val="00017105"/>
    <w:rsid w:val="00020D75"/>
    <w:rsid w:val="00022885"/>
    <w:rsid w:val="000236B6"/>
    <w:rsid w:val="000312A8"/>
    <w:rsid w:val="00031673"/>
    <w:rsid w:val="0003507D"/>
    <w:rsid w:val="00037E8D"/>
    <w:rsid w:val="00037F6F"/>
    <w:rsid w:val="000427A5"/>
    <w:rsid w:val="00043AB8"/>
    <w:rsid w:val="00044F2F"/>
    <w:rsid w:val="00045E53"/>
    <w:rsid w:val="000513F0"/>
    <w:rsid w:val="00054E4D"/>
    <w:rsid w:val="000604F1"/>
    <w:rsid w:val="00064411"/>
    <w:rsid w:val="00065246"/>
    <w:rsid w:val="000719DA"/>
    <w:rsid w:val="000810E5"/>
    <w:rsid w:val="000824D3"/>
    <w:rsid w:val="00086B31"/>
    <w:rsid w:val="000914CD"/>
    <w:rsid w:val="000921B2"/>
    <w:rsid w:val="00095797"/>
    <w:rsid w:val="00097570"/>
    <w:rsid w:val="00097871"/>
    <w:rsid w:val="000A352E"/>
    <w:rsid w:val="000A5CFF"/>
    <w:rsid w:val="000A7411"/>
    <w:rsid w:val="000A7BF5"/>
    <w:rsid w:val="000B0B57"/>
    <w:rsid w:val="000B1BFD"/>
    <w:rsid w:val="000B514E"/>
    <w:rsid w:val="000B5FA1"/>
    <w:rsid w:val="000C11A3"/>
    <w:rsid w:val="000C1A99"/>
    <w:rsid w:val="000C3D52"/>
    <w:rsid w:val="000C52CE"/>
    <w:rsid w:val="000C7641"/>
    <w:rsid w:val="000D0AD6"/>
    <w:rsid w:val="000D4873"/>
    <w:rsid w:val="000D5D8F"/>
    <w:rsid w:val="000D624A"/>
    <w:rsid w:val="000E3AE5"/>
    <w:rsid w:val="000E3F85"/>
    <w:rsid w:val="000E4263"/>
    <w:rsid w:val="000E439B"/>
    <w:rsid w:val="000E4E17"/>
    <w:rsid w:val="000E63F0"/>
    <w:rsid w:val="000F5628"/>
    <w:rsid w:val="000F726F"/>
    <w:rsid w:val="001001C5"/>
    <w:rsid w:val="001016EF"/>
    <w:rsid w:val="001107DA"/>
    <w:rsid w:val="00116145"/>
    <w:rsid w:val="00121C79"/>
    <w:rsid w:val="00125F68"/>
    <w:rsid w:val="00127136"/>
    <w:rsid w:val="00131A5E"/>
    <w:rsid w:val="00131D3F"/>
    <w:rsid w:val="0013287D"/>
    <w:rsid w:val="00135EE2"/>
    <w:rsid w:val="00143CD5"/>
    <w:rsid w:val="00152C9E"/>
    <w:rsid w:val="001552F2"/>
    <w:rsid w:val="00155BA4"/>
    <w:rsid w:val="00160D35"/>
    <w:rsid w:val="00164A0C"/>
    <w:rsid w:val="00164AEA"/>
    <w:rsid w:val="001665AD"/>
    <w:rsid w:val="00166C88"/>
    <w:rsid w:val="001713D2"/>
    <w:rsid w:val="00173485"/>
    <w:rsid w:val="00174DFD"/>
    <w:rsid w:val="00176A7D"/>
    <w:rsid w:val="0019518D"/>
    <w:rsid w:val="001960EE"/>
    <w:rsid w:val="001972C5"/>
    <w:rsid w:val="00197A84"/>
    <w:rsid w:val="001A1B38"/>
    <w:rsid w:val="001A3166"/>
    <w:rsid w:val="001B4966"/>
    <w:rsid w:val="001B6518"/>
    <w:rsid w:val="001B74B0"/>
    <w:rsid w:val="001C12CF"/>
    <w:rsid w:val="001C1772"/>
    <w:rsid w:val="001C38CC"/>
    <w:rsid w:val="001C3A42"/>
    <w:rsid w:val="001C4C73"/>
    <w:rsid w:val="001C647C"/>
    <w:rsid w:val="001C7D48"/>
    <w:rsid w:val="001D2026"/>
    <w:rsid w:val="001D60CE"/>
    <w:rsid w:val="001D68BC"/>
    <w:rsid w:val="001E072D"/>
    <w:rsid w:val="001E1E30"/>
    <w:rsid w:val="001E353F"/>
    <w:rsid w:val="001E5E53"/>
    <w:rsid w:val="001E6EFD"/>
    <w:rsid w:val="001E756B"/>
    <w:rsid w:val="001E779B"/>
    <w:rsid w:val="001F40B7"/>
    <w:rsid w:val="001F5B61"/>
    <w:rsid w:val="002020C7"/>
    <w:rsid w:val="00203964"/>
    <w:rsid w:val="00204D59"/>
    <w:rsid w:val="00205521"/>
    <w:rsid w:val="002135A5"/>
    <w:rsid w:val="00213664"/>
    <w:rsid w:val="002141E8"/>
    <w:rsid w:val="00220E6E"/>
    <w:rsid w:val="00221544"/>
    <w:rsid w:val="00226AB5"/>
    <w:rsid w:val="0023126D"/>
    <w:rsid w:val="0023302D"/>
    <w:rsid w:val="00240B0B"/>
    <w:rsid w:val="00241F25"/>
    <w:rsid w:val="002469C0"/>
    <w:rsid w:val="00246B21"/>
    <w:rsid w:val="00251887"/>
    <w:rsid w:val="00251C37"/>
    <w:rsid w:val="0025370E"/>
    <w:rsid w:val="002567FD"/>
    <w:rsid w:val="00260A1A"/>
    <w:rsid w:val="00261FF2"/>
    <w:rsid w:val="00262CC4"/>
    <w:rsid w:val="00272BFE"/>
    <w:rsid w:val="00272EA2"/>
    <w:rsid w:val="00277290"/>
    <w:rsid w:val="00277526"/>
    <w:rsid w:val="00277884"/>
    <w:rsid w:val="0028020D"/>
    <w:rsid w:val="00280A24"/>
    <w:rsid w:val="0028231C"/>
    <w:rsid w:val="002834B5"/>
    <w:rsid w:val="00283DE7"/>
    <w:rsid w:val="00284F99"/>
    <w:rsid w:val="00291F3F"/>
    <w:rsid w:val="00295D42"/>
    <w:rsid w:val="00297096"/>
    <w:rsid w:val="002A26CB"/>
    <w:rsid w:val="002B007D"/>
    <w:rsid w:val="002C19A1"/>
    <w:rsid w:val="002C5839"/>
    <w:rsid w:val="002C60ED"/>
    <w:rsid w:val="002C6193"/>
    <w:rsid w:val="002C77E1"/>
    <w:rsid w:val="002D022A"/>
    <w:rsid w:val="002D07DC"/>
    <w:rsid w:val="002D4D26"/>
    <w:rsid w:val="002D503F"/>
    <w:rsid w:val="002D567E"/>
    <w:rsid w:val="002D6323"/>
    <w:rsid w:val="002D68EE"/>
    <w:rsid w:val="002E3381"/>
    <w:rsid w:val="002F1F6B"/>
    <w:rsid w:val="002F67EC"/>
    <w:rsid w:val="00304933"/>
    <w:rsid w:val="003111A6"/>
    <w:rsid w:val="003119D5"/>
    <w:rsid w:val="00312D9A"/>
    <w:rsid w:val="003163F7"/>
    <w:rsid w:val="0032448B"/>
    <w:rsid w:val="00324E50"/>
    <w:rsid w:val="00325476"/>
    <w:rsid w:val="00325B2A"/>
    <w:rsid w:val="00327090"/>
    <w:rsid w:val="0032718A"/>
    <w:rsid w:val="00331661"/>
    <w:rsid w:val="00333C99"/>
    <w:rsid w:val="00334F4E"/>
    <w:rsid w:val="003352E3"/>
    <w:rsid w:val="003358BA"/>
    <w:rsid w:val="00335ABF"/>
    <w:rsid w:val="00342E35"/>
    <w:rsid w:val="00344747"/>
    <w:rsid w:val="00345BD5"/>
    <w:rsid w:val="00347FA7"/>
    <w:rsid w:val="003523D4"/>
    <w:rsid w:val="00354B02"/>
    <w:rsid w:val="00360830"/>
    <w:rsid w:val="003612D7"/>
    <w:rsid w:val="003636B1"/>
    <w:rsid w:val="00363C84"/>
    <w:rsid w:val="0036520D"/>
    <w:rsid w:val="00365FDF"/>
    <w:rsid w:val="00371846"/>
    <w:rsid w:val="003768F7"/>
    <w:rsid w:val="0038055E"/>
    <w:rsid w:val="00380975"/>
    <w:rsid w:val="00381516"/>
    <w:rsid w:val="003823C8"/>
    <w:rsid w:val="003844FE"/>
    <w:rsid w:val="003867B1"/>
    <w:rsid w:val="00386961"/>
    <w:rsid w:val="003871D7"/>
    <w:rsid w:val="003879C3"/>
    <w:rsid w:val="00387A70"/>
    <w:rsid w:val="00387D27"/>
    <w:rsid w:val="0039210F"/>
    <w:rsid w:val="00394170"/>
    <w:rsid w:val="0039636E"/>
    <w:rsid w:val="003A05FA"/>
    <w:rsid w:val="003A0B75"/>
    <w:rsid w:val="003B2514"/>
    <w:rsid w:val="003B2562"/>
    <w:rsid w:val="003B261A"/>
    <w:rsid w:val="003B322D"/>
    <w:rsid w:val="003B57D4"/>
    <w:rsid w:val="003B59D2"/>
    <w:rsid w:val="003B7AF2"/>
    <w:rsid w:val="003C2147"/>
    <w:rsid w:val="003C3A82"/>
    <w:rsid w:val="003D1A38"/>
    <w:rsid w:val="003D26BE"/>
    <w:rsid w:val="003D3307"/>
    <w:rsid w:val="003D3372"/>
    <w:rsid w:val="003D4EA1"/>
    <w:rsid w:val="003D69BA"/>
    <w:rsid w:val="003D7AA4"/>
    <w:rsid w:val="003E24A6"/>
    <w:rsid w:val="003E4111"/>
    <w:rsid w:val="003F304A"/>
    <w:rsid w:val="003F56DE"/>
    <w:rsid w:val="00404DC1"/>
    <w:rsid w:val="00405E6A"/>
    <w:rsid w:val="004073CC"/>
    <w:rsid w:val="00411F51"/>
    <w:rsid w:val="00414074"/>
    <w:rsid w:val="004206A4"/>
    <w:rsid w:val="00425EBF"/>
    <w:rsid w:val="0043156A"/>
    <w:rsid w:val="00432619"/>
    <w:rsid w:val="004327E5"/>
    <w:rsid w:val="00434393"/>
    <w:rsid w:val="00435643"/>
    <w:rsid w:val="004365F7"/>
    <w:rsid w:val="00437F85"/>
    <w:rsid w:val="00440E33"/>
    <w:rsid w:val="00445133"/>
    <w:rsid w:val="00455BE3"/>
    <w:rsid w:val="00455CB9"/>
    <w:rsid w:val="00456494"/>
    <w:rsid w:val="004625CA"/>
    <w:rsid w:val="00462950"/>
    <w:rsid w:val="0046452D"/>
    <w:rsid w:val="004646A2"/>
    <w:rsid w:val="004647FA"/>
    <w:rsid w:val="00467E96"/>
    <w:rsid w:val="00473469"/>
    <w:rsid w:val="00490E8D"/>
    <w:rsid w:val="00496DD4"/>
    <w:rsid w:val="004A66F8"/>
    <w:rsid w:val="004B131E"/>
    <w:rsid w:val="004B2D31"/>
    <w:rsid w:val="004C234E"/>
    <w:rsid w:val="004C2B35"/>
    <w:rsid w:val="004C3677"/>
    <w:rsid w:val="004C50AE"/>
    <w:rsid w:val="004C6D4F"/>
    <w:rsid w:val="004D242F"/>
    <w:rsid w:val="004E1861"/>
    <w:rsid w:val="004E1BAA"/>
    <w:rsid w:val="004E3478"/>
    <w:rsid w:val="004E4F70"/>
    <w:rsid w:val="004F0611"/>
    <w:rsid w:val="004F598E"/>
    <w:rsid w:val="004F7316"/>
    <w:rsid w:val="004F7C36"/>
    <w:rsid w:val="0050709A"/>
    <w:rsid w:val="00511720"/>
    <w:rsid w:val="00512B89"/>
    <w:rsid w:val="005350DE"/>
    <w:rsid w:val="00535C94"/>
    <w:rsid w:val="00536646"/>
    <w:rsid w:val="00541AF4"/>
    <w:rsid w:val="005420D9"/>
    <w:rsid w:val="0054370E"/>
    <w:rsid w:val="00547AE5"/>
    <w:rsid w:val="0055017F"/>
    <w:rsid w:val="00551514"/>
    <w:rsid w:val="00555311"/>
    <w:rsid w:val="00555971"/>
    <w:rsid w:val="00555DDB"/>
    <w:rsid w:val="00555E9C"/>
    <w:rsid w:val="00557F64"/>
    <w:rsid w:val="00560C40"/>
    <w:rsid w:val="005637C5"/>
    <w:rsid w:val="00564355"/>
    <w:rsid w:val="00567A36"/>
    <w:rsid w:val="00570FD5"/>
    <w:rsid w:val="00575527"/>
    <w:rsid w:val="00580FC5"/>
    <w:rsid w:val="00582EE6"/>
    <w:rsid w:val="005848B3"/>
    <w:rsid w:val="005848B5"/>
    <w:rsid w:val="0059315E"/>
    <w:rsid w:val="00593F00"/>
    <w:rsid w:val="0059487E"/>
    <w:rsid w:val="005A2BC2"/>
    <w:rsid w:val="005A2EE1"/>
    <w:rsid w:val="005A5603"/>
    <w:rsid w:val="005B1011"/>
    <w:rsid w:val="005B1D15"/>
    <w:rsid w:val="005B2400"/>
    <w:rsid w:val="005B576A"/>
    <w:rsid w:val="005B7248"/>
    <w:rsid w:val="005C2E6F"/>
    <w:rsid w:val="005C37CC"/>
    <w:rsid w:val="005C3CCA"/>
    <w:rsid w:val="005C4CE2"/>
    <w:rsid w:val="005D041B"/>
    <w:rsid w:val="005D17CB"/>
    <w:rsid w:val="005D6D7F"/>
    <w:rsid w:val="005E517C"/>
    <w:rsid w:val="005F4336"/>
    <w:rsid w:val="005F59F3"/>
    <w:rsid w:val="005F782C"/>
    <w:rsid w:val="005F7ABF"/>
    <w:rsid w:val="00603F89"/>
    <w:rsid w:val="00607CE2"/>
    <w:rsid w:val="0061527C"/>
    <w:rsid w:val="00616364"/>
    <w:rsid w:val="00617AC5"/>
    <w:rsid w:val="006220A7"/>
    <w:rsid w:val="00623080"/>
    <w:rsid w:val="00623F96"/>
    <w:rsid w:val="00625B8F"/>
    <w:rsid w:val="00632517"/>
    <w:rsid w:val="00634521"/>
    <w:rsid w:val="006348C2"/>
    <w:rsid w:val="00635EE9"/>
    <w:rsid w:val="00636C5C"/>
    <w:rsid w:val="00637737"/>
    <w:rsid w:val="00643345"/>
    <w:rsid w:val="00651F11"/>
    <w:rsid w:val="0065483C"/>
    <w:rsid w:val="0065493E"/>
    <w:rsid w:val="006577E7"/>
    <w:rsid w:val="006579C3"/>
    <w:rsid w:val="0066005C"/>
    <w:rsid w:val="00662AFE"/>
    <w:rsid w:val="00662CE8"/>
    <w:rsid w:val="0066322B"/>
    <w:rsid w:val="0066346D"/>
    <w:rsid w:val="00670017"/>
    <w:rsid w:val="0067541B"/>
    <w:rsid w:val="00675E81"/>
    <w:rsid w:val="006801A1"/>
    <w:rsid w:val="00682D27"/>
    <w:rsid w:val="00683B4C"/>
    <w:rsid w:val="00684933"/>
    <w:rsid w:val="00692437"/>
    <w:rsid w:val="00694D9D"/>
    <w:rsid w:val="00695398"/>
    <w:rsid w:val="0069738A"/>
    <w:rsid w:val="006A01AB"/>
    <w:rsid w:val="006A293C"/>
    <w:rsid w:val="006A5963"/>
    <w:rsid w:val="006A70D8"/>
    <w:rsid w:val="006A71AC"/>
    <w:rsid w:val="006B0A02"/>
    <w:rsid w:val="006B43A6"/>
    <w:rsid w:val="006B5D84"/>
    <w:rsid w:val="006B63CB"/>
    <w:rsid w:val="006C09A0"/>
    <w:rsid w:val="006C10D4"/>
    <w:rsid w:val="006D2CB5"/>
    <w:rsid w:val="006D35BC"/>
    <w:rsid w:val="006D389D"/>
    <w:rsid w:val="006D4053"/>
    <w:rsid w:val="006D4763"/>
    <w:rsid w:val="006D4CA3"/>
    <w:rsid w:val="006E231D"/>
    <w:rsid w:val="006E5C70"/>
    <w:rsid w:val="006F1ACC"/>
    <w:rsid w:val="006F5185"/>
    <w:rsid w:val="006F5D9D"/>
    <w:rsid w:val="006F6067"/>
    <w:rsid w:val="00700E49"/>
    <w:rsid w:val="00702DEA"/>
    <w:rsid w:val="00704868"/>
    <w:rsid w:val="00705551"/>
    <w:rsid w:val="00706469"/>
    <w:rsid w:val="00710060"/>
    <w:rsid w:val="00710188"/>
    <w:rsid w:val="00711C96"/>
    <w:rsid w:val="00714785"/>
    <w:rsid w:val="007223DA"/>
    <w:rsid w:val="00725D0B"/>
    <w:rsid w:val="007329B4"/>
    <w:rsid w:val="00745039"/>
    <w:rsid w:val="00745AD0"/>
    <w:rsid w:val="00745BAB"/>
    <w:rsid w:val="00746B91"/>
    <w:rsid w:val="00753867"/>
    <w:rsid w:val="0076101A"/>
    <w:rsid w:val="00761D0A"/>
    <w:rsid w:val="0076504C"/>
    <w:rsid w:val="00767964"/>
    <w:rsid w:val="00771312"/>
    <w:rsid w:val="00771880"/>
    <w:rsid w:val="0077716F"/>
    <w:rsid w:val="007837F2"/>
    <w:rsid w:val="00784232"/>
    <w:rsid w:val="00792EF0"/>
    <w:rsid w:val="007A09C3"/>
    <w:rsid w:val="007A0D24"/>
    <w:rsid w:val="007A166D"/>
    <w:rsid w:val="007A4055"/>
    <w:rsid w:val="007A5C8F"/>
    <w:rsid w:val="007A6DF5"/>
    <w:rsid w:val="007B13B8"/>
    <w:rsid w:val="007B47C1"/>
    <w:rsid w:val="007B7F19"/>
    <w:rsid w:val="007C181F"/>
    <w:rsid w:val="007C210E"/>
    <w:rsid w:val="007C4876"/>
    <w:rsid w:val="007C721F"/>
    <w:rsid w:val="007D0891"/>
    <w:rsid w:val="007D19B9"/>
    <w:rsid w:val="007D3F3C"/>
    <w:rsid w:val="007E0D9C"/>
    <w:rsid w:val="007E3DED"/>
    <w:rsid w:val="007F1C9D"/>
    <w:rsid w:val="007F232E"/>
    <w:rsid w:val="007F3E52"/>
    <w:rsid w:val="007F4399"/>
    <w:rsid w:val="007F6DCE"/>
    <w:rsid w:val="007F7A4B"/>
    <w:rsid w:val="0080461A"/>
    <w:rsid w:val="00812EDC"/>
    <w:rsid w:val="008158AC"/>
    <w:rsid w:val="00815F9F"/>
    <w:rsid w:val="0081735C"/>
    <w:rsid w:val="008176D3"/>
    <w:rsid w:val="0082050E"/>
    <w:rsid w:val="00827472"/>
    <w:rsid w:val="00827A96"/>
    <w:rsid w:val="00842665"/>
    <w:rsid w:val="00844539"/>
    <w:rsid w:val="00845563"/>
    <w:rsid w:val="00846CB8"/>
    <w:rsid w:val="00853E99"/>
    <w:rsid w:val="00853FF4"/>
    <w:rsid w:val="0085441E"/>
    <w:rsid w:val="00856443"/>
    <w:rsid w:val="00857957"/>
    <w:rsid w:val="008616FA"/>
    <w:rsid w:val="00863588"/>
    <w:rsid w:val="00866EC3"/>
    <w:rsid w:val="00867DDB"/>
    <w:rsid w:val="00873C4A"/>
    <w:rsid w:val="0087488E"/>
    <w:rsid w:val="00874EBD"/>
    <w:rsid w:val="008820E9"/>
    <w:rsid w:val="0089406C"/>
    <w:rsid w:val="00895CA4"/>
    <w:rsid w:val="008A6902"/>
    <w:rsid w:val="008A74EF"/>
    <w:rsid w:val="008B1325"/>
    <w:rsid w:val="008B20FB"/>
    <w:rsid w:val="008B61E7"/>
    <w:rsid w:val="008B77DD"/>
    <w:rsid w:val="008C1F87"/>
    <w:rsid w:val="008C52FC"/>
    <w:rsid w:val="008C590F"/>
    <w:rsid w:val="008C61DC"/>
    <w:rsid w:val="008C7CE6"/>
    <w:rsid w:val="008D32C1"/>
    <w:rsid w:val="008D3DE7"/>
    <w:rsid w:val="008D54A1"/>
    <w:rsid w:val="008D5FA4"/>
    <w:rsid w:val="008D6622"/>
    <w:rsid w:val="008E00D6"/>
    <w:rsid w:val="008E1BE8"/>
    <w:rsid w:val="008E1FFF"/>
    <w:rsid w:val="008E2723"/>
    <w:rsid w:val="008E39FB"/>
    <w:rsid w:val="008E4C99"/>
    <w:rsid w:val="008E689C"/>
    <w:rsid w:val="008E70BB"/>
    <w:rsid w:val="008E7AC0"/>
    <w:rsid w:val="00901972"/>
    <w:rsid w:val="0090616A"/>
    <w:rsid w:val="00906FF7"/>
    <w:rsid w:val="0091116C"/>
    <w:rsid w:val="0091323C"/>
    <w:rsid w:val="00913A70"/>
    <w:rsid w:val="009202A7"/>
    <w:rsid w:val="009205B0"/>
    <w:rsid w:val="009223DB"/>
    <w:rsid w:val="00924D77"/>
    <w:rsid w:val="009255F8"/>
    <w:rsid w:val="00925688"/>
    <w:rsid w:val="00925975"/>
    <w:rsid w:val="0092616A"/>
    <w:rsid w:val="0093300F"/>
    <w:rsid w:val="0093360D"/>
    <w:rsid w:val="009360B9"/>
    <w:rsid w:val="00937B90"/>
    <w:rsid w:val="00941F51"/>
    <w:rsid w:val="009519FA"/>
    <w:rsid w:val="00952276"/>
    <w:rsid w:val="009527D7"/>
    <w:rsid w:val="009548F8"/>
    <w:rsid w:val="009556E3"/>
    <w:rsid w:val="00955A53"/>
    <w:rsid w:val="00957708"/>
    <w:rsid w:val="009603BD"/>
    <w:rsid w:val="0096302F"/>
    <w:rsid w:val="009675AF"/>
    <w:rsid w:val="009700D6"/>
    <w:rsid w:val="0097199D"/>
    <w:rsid w:val="00975295"/>
    <w:rsid w:val="0098314B"/>
    <w:rsid w:val="009831F7"/>
    <w:rsid w:val="009844CD"/>
    <w:rsid w:val="009864E9"/>
    <w:rsid w:val="00987A06"/>
    <w:rsid w:val="0099113B"/>
    <w:rsid w:val="009916D9"/>
    <w:rsid w:val="00991E70"/>
    <w:rsid w:val="00992FA2"/>
    <w:rsid w:val="009A165D"/>
    <w:rsid w:val="009A1D3B"/>
    <w:rsid w:val="009B343D"/>
    <w:rsid w:val="009B61DC"/>
    <w:rsid w:val="009C070E"/>
    <w:rsid w:val="009D0C77"/>
    <w:rsid w:val="009D16B4"/>
    <w:rsid w:val="009D1B61"/>
    <w:rsid w:val="009D21B8"/>
    <w:rsid w:val="009D4123"/>
    <w:rsid w:val="009D7F09"/>
    <w:rsid w:val="009E1305"/>
    <w:rsid w:val="009E2D88"/>
    <w:rsid w:val="009E2E9F"/>
    <w:rsid w:val="009E6468"/>
    <w:rsid w:val="009F398C"/>
    <w:rsid w:val="009F4947"/>
    <w:rsid w:val="009F6DA8"/>
    <w:rsid w:val="009F75FF"/>
    <w:rsid w:val="00A0453E"/>
    <w:rsid w:val="00A05274"/>
    <w:rsid w:val="00A0611A"/>
    <w:rsid w:val="00A07F99"/>
    <w:rsid w:val="00A11F62"/>
    <w:rsid w:val="00A13B9B"/>
    <w:rsid w:val="00A1512A"/>
    <w:rsid w:val="00A15409"/>
    <w:rsid w:val="00A1563B"/>
    <w:rsid w:val="00A20727"/>
    <w:rsid w:val="00A22A73"/>
    <w:rsid w:val="00A22AEA"/>
    <w:rsid w:val="00A27D43"/>
    <w:rsid w:val="00A31E21"/>
    <w:rsid w:val="00A324FA"/>
    <w:rsid w:val="00A33A58"/>
    <w:rsid w:val="00A37D5F"/>
    <w:rsid w:val="00A440B2"/>
    <w:rsid w:val="00A45EB0"/>
    <w:rsid w:val="00A50864"/>
    <w:rsid w:val="00A51739"/>
    <w:rsid w:val="00A55AA5"/>
    <w:rsid w:val="00A5610A"/>
    <w:rsid w:val="00A70118"/>
    <w:rsid w:val="00A74D48"/>
    <w:rsid w:val="00A74FD1"/>
    <w:rsid w:val="00A758B6"/>
    <w:rsid w:val="00A75E64"/>
    <w:rsid w:val="00A77787"/>
    <w:rsid w:val="00A81774"/>
    <w:rsid w:val="00A82D69"/>
    <w:rsid w:val="00A83EF1"/>
    <w:rsid w:val="00A844B0"/>
    <w:rsid w:val="00A857A3"/>
    <w:rsid w:val="00A93A12"/>
    <w:rsid w:val="00A947C4"/>
    <w:rsid w:val="00A976A6"/>
    <w:rsid w:val="00AA6CA1"/>
    <w:rsid w:val="00AB35B3"/>
    <w:rsid w:val="00AB4645"/>
    <w:rsid w:val="00AC0AEC"/>
    <w:rsid w:val="00AC3B97"/>
    <w:rsid w:val="00AD25FB"/>
    <w:rsid w:val="00AD4FB7"/>
    <w:rsid w:val="00AE0161"/>
    <w:rsid w:val="00AE1A74"/>
    <w:rsid w:val="00AE377F"/>
    <w:rsid w:val="00AE7383"/>
    <w:rsid w:val="00AF18C8"/>
    <w:rsid w:val="00AF6874"/>
    <w:rsid w:val="00AF7348"/>
    <w:rsid w:val="00AF7F30"/>
    <w:rsid w:val="00B006C6"/>
    <w:rsid w:val="00B06696"/>
    <w:rsid w:val="00B06FC5"/>
    <w:rsid w:val="00B07BD3"/>
    <w:rsid w:val="00B13C81"/>
    <w:rsid w:val="00B15A56"/>
    <w:rsid w:val="00B22E6C"/>
    <w:rsid w:val="00B26CFD"/>
    <w:rsid w:val="00B32D91"/>
    <w:rsid w:val="00B32DA4"/>
    <w:rsid w:val="00B36B8E"/>
    <w:rsid w:val="00B45947"/>
    <w:rsid w:val="00B51A8F"/>
    <w:rsid w:val="00B53F44"/>
    <w:rsid w:val="00B57572"/>
    <w:rsid w:val="00B64B7C"/>
    <w:rsid w:val="00B64CBB"/>
    <w:rsid w:val="00B65880"/>
    <w:rsid w:val="00B70C58"/>
    <w:rsid w:val="00B70D47"/>
    <w:rsid w:val="00B72B61"/>
    <w:rsid w:val="00B72D79"/>
    <w:rsid w:val="00B73FE3"/>
    <w:rsid w:val="00B75159"/>
    <w:rsid w:val="00B777EC"/>
    <w:rsid w:val="00B77A9F"/>
    <w:rsid w:val="00B77E8C"/>
    <w:rsid w:val="00B82D3A"/>
    <w:rsid w:val="00B9455F"/>
    <w:rsid w:val="00B9551C"/>
    <w:rsid w:val="00B963E2"/>
    <w:rsid w:val="00BA4796"/>
    <w:rsid w:val="00BA5E38"/>
    <w:rsid w:val="00BA67A0"/>
    <w:rsid w:val="00BB2A67"/>
    <w:rsid w:val="00BB7E8F"/>
    <w:rsid w:val="00BC4680"/>
    <w:rsid w:val="00BC4CA9"/>
    <w:rsid w:val="00BC58D2"/>
    <w:rsid w:val="00BC5991"/>
    <w:rsid w:val="00BC6660"/>
    <w:rsid w:val="00BD6F1D"/>
    <w:rsid w:val="00BE1F43"/>
    <w:rsid w:val="00BE37BA"/>
    <w:rsid w:val="00BE51BC"/>
    <w:rsid w:val="00BE5825"/>
    <w:rsid w:val="00BE624F"/>
    <w:rsid w:val="00BE74AE"/>
    <w:rsid w:val="00BF0ECD"/>
    <w:rsid w:val="00BF4255"/>
    <w:rsid w:val="00BF688A"/>
    <w:rsid w:val="00BF6F57"/>
    <w:rsid w:val="00C00AB0"/>
    <w:rsid w:val="00C025DB"/>
    <w:rsid w:val="00C03D36"/>
    <w:rsid w:val="00C124BF"/>
    <w:rsid w:val="00C1442F"/>
    <w:rsid w:val="00C149CE"/>
    <w:rsid w:val="00C1503E"/>
    <w:rsid w:val="00C177A7"/>
    <w:rsid w:val="00C17A6A"/>
    <w:rsid w:val="00C25106"/>
    <w:rsid w:val="00C264D8"/>
    <w:rsid w:val="00C312BF"/>
    <w:rsid w:val="00C33405"/>
    <w:rsid w:val="00C354A4"/>
    <w:rsid w:val="00C355FE"/>
    <w:rsid w:val="00C402B4"/>
    <w:rsid w:val="00C413FF"/>
    <w:rsid w:val="00C4362D"/>
    <w:rsid w:val="00C447D5"/>
    <w:rsid w:val="00C44D85"/>
    <w:rsid w:val="00C50628"/>
    <w:rsid w:val="00C54BB1"/>
    <w:rsid w:val="00C561F0"/>
    <w:rsid w:val="00C567B0"/>
    <w:rsid w:val="00C573FB"/>
    <w:rsid w:val="00C575B7"/>
    <w:rsid w:val="00C6638B"/>
    <w:rsid w:val="00C719CC"/>
    <w:rsid w:val="00C724F3"/>
    <w:rsid w:val="00C76804"/>
    <w:rsid w:val="00C83C0D"/>
    <w:rsid w:val="00C841EF"/>
    <w:rsid w:val="00C86973"/>
    <w:rsid w:val="00C86AE1"/>
    <w:rsid w:val="00C902A2"/>
    <w:rsid w:val="00C958A8"/>
    <w:rsid w:val="00C95ACA"/>
    <w:rsid w:val="00C97E62"/>
    <w:rsid w:val="00CA02D7"/>
    <w:rsid w:val="00CA0AF9"/>
    <w:rsid w:val="00CB316F"/>
    <w:rsid w:val="00CB5001"/>
    <w:rsid w:val="00CB6A6D"/>
    <w:rsid w:val="00CB6EF6"/>
    <w:rsid w:val="00CC1E16"/>
    <w:rsid w:val="00CC2A03"/>
    <w:rsid w:val="00CC44CE"/>
    <w:rsid w:val="00CC4853"/>
    <w:rsid w:val="00CD0CBB"/>
    <w:rsid w:val="00CD1461"/>
    <w:rsid w:val="00CD30BC"/>
    <w:rsid w:val="00CD34B9"/>
    <w:rsid w:val="00CD4720"/>
    <w:rsid w:val="00CD506C"/>
    <w:rsid w:val="00CD69CF"/>
    <w:rsid w:val="00CE110C"/>
    <w:rsid w:val="00CE3DCE"/>
    <w:rsid w:val="00CF2ED4"/>
    <w:rsid w:val="00CF6B77"/>
    <w:rsid w:val="00D03103"/>
    <w:rsid w:val="00D05985"/>
    <w:rsid w:val="00D06739"/>
    <w:rsid w:val="00D11BD8"/>
    <w:rsid w:val="00D217F4"/>
    <w:rsid w:val="00D228C1"/>
    <w:rsid w:val="00D22A44"/>
    <w:rsid w:val="00D23428"/>
    <w:rsid w:val="00D24060"/>
    <w:rsid w:val="00D24596"/>
    <w:rsid w:val="00D27A10"/>
    <w:rsid w:val="00D3052E"/>
    <w:rsid w:val="00D30EC0"/>
    <w:rsid w:val="00D32196"/>
    <w:rsid w:val="00D327BC"/>
    <w:rsid w:val="00D331C8"/>
    <w:rsid w:val="00D35866"/>
    <w:rsid w:val="00D41A49"/>
    <w:rsid w:val="00D47EC8"/>
    <w:rsid w:val="00D6054F"/>
    <w:rsid w:val="00D62275"/>
    <w:rsid w:val="00D66D42"/>
    <w:rsid w:val="00D72A95"/>
    <w:rsid w:val="00D731E7"/>
    <w:rsid w:val="00D810FC"/>
    <w:rsid w:val="00D832AC"/>
    <w:rsid w:val="00D84FE4"/>
    <w:rsid w:val="00D86106"/>
    <w:rsid w:val="00D93090"/>
    <w:rsid w:val="00D93FD6"/>
    <w:rsid w:val="00D96991"/>
    <w:rsid w:val="00D978BE"/>
    <w:rsid w:val="00D97C41"/>
    <w:rsid w:val="00DA27CD"/>
    <w:rsid w:val="00DA3D0C"/>
    <w:rsid w:val="00DA4446"/>
    <w:rsid w:val="00DA4460"/>
    <w:rsid w:val="00DA7859"/>
    <w:rsid w:val="00DA7884"/>
    <w:rsid w:val="00DB2075"/>
    <w:rsid w:val="00DB61BD"/>
    <w:rsid w:val="00DB7368"/>
    <w:rsid w:val="00DC0018"/>
    <w:rsid w:val="00DC2AF8"/>
    <w:rsid w:val="00DC4BEE"/>
    <w:rsid w:val="00DD0E4F"/>
    <w:rsid w:val="00DD1A11"/>
    <w:rsid w:val="00DD26B9"/>
    <w:rsid w:val="00DE345C"/>
    <w:rsid w:val="00DE384A"/>
    <w:rsid w:val="00DE49BF"/>
    <w:rsid w:val="00DF6AB4"/>
    <w:rsid w:val="00E01A7C"/>
    <w:rsid w:val="00E03847"/>
    <w:rsid w:val="00E0407F"/>
    <w:rsid w:val="00E05256"/>
    <w:rsid w:val="00E056F7"/>
    <w:rsid w:val="00E06160"/>
    <w:rsid w:val="00E131BB"/>
    <w:rsid w:val="00E169A2"/>
    <w:rsid w:val="00E16ADA"/>
    <w:rsid w:val="00E2248E"/>
    <w:rsid w:val="00E3152C"/>
    <w:rsid w:val="00E371B1"/>
    <w:rsid w:val="00E4363F"/>
    <w:rsid w:val="00E444DA"/>
    <w:rsid w:val="00E46F34"/>
    <w:rsid w:val="00E5167D"/>
    <w:rsid w:val="00E56C27"/>
    <w:rsid w:val="00E574CD"/>
    <w:rsid w:val="00E65998"/>
    <w:rsid w:val="00E661A3"/>
    <w:rsid w:val="00E67ACD"/>
    <w:rsid w:val="00E70AE8"/>
    <w:rsid w:val="00E722CB"/>
    <w:rsid w:val="00E725D0"/>
    <w:rsid w:val="00E72E38"/>
    <w:rsid w:val="00E73234"/>
    <w:rsid w:val="00E73D93"/>
    <w:rsid w:val="00E75E61"/>
    <w:rsid w:val="00E76D95"/>
    <w:rsid w:val="00E85BBF"/>
    <w:rsid w:val="00E86141"/>
    <w:rsid w:val="00E912B6"/>
    <w:rsid w:val="00E94378"/>
    <w:rsid w:val="00E94BB9"/>
    <w:rsid w:val="00E97FD9"/>
    <w:rsid w:val="00EA2BF1"/>
    <w:rsid w:val="00EA31E9"/>
    <w:rsid w:val="00EA3C83"/>
    <w:rsid w:val="00EB03C5"/>
    <w:rsid w:val="00EB4C7C"/>
    <w:rsid w:val="00EB7CCA"/>
    <w:rsid w:val="00EC19BE"/>
    <w:rsid w:val="00EC4156"/>
    <w:rsid w:val="00EC4FF0"/>
    <w:rsid w:val="00EC50F2"/>
    <w:rsid w:val="00EC6BEA"/>
    <w:rsid w:val="00ED1BE8"/>
    <w:rsid w:val="00ED4C3B"/>
    <w:rsid w:val="00ED5EA6"/>
    <w:rsid w:val="00EE3A7D"/>
    <w:rsid w:val="00EF0C08"/>
    <w:rsid w:val="00EF1358"/>
    <w:rsid w:val="00EF35F8"/>
    <w:rsid w:val="00EF3AFC"/>
    <w:rsid w:val="00EF4266"/>
    <w:rsid w:val="00EF446E"/>
    <w:rsid w:val="00F005A6"/>
    <w:rsid w:val="00F00EB7"/>
    <w:rsid w:val="00F022FE"/>
    <w:rsid w:val="00F04D9A"/>
    <w:rsid w:val="00F12238"/>
    <w:rsid w:val="00F20888"/>
    <w:rsid w:val="00F2270A"/>
    <w:rsid w:val="00F23CF2"/>
    <w:rsid w:val="00F24FF9"/>
    <w:rsid w:val="00F25EB4"/>
    <w:rsid w:val="00F27994"/>
    <w:rsid w:val="00F30D0C"/>
    <w:rsid w:val="00F3308D"/>
    <w:rsid w:val="00F33862"/>
    <w:rsid w:val="00F33914"/>
    <w:rsid w:val="00F34DC4"/>
    <w:rsid w:val="00F34F51"/>
    <w:rsid w:val="00F468F5"/>
    <w:rsid w:val="00F53C9F"/>
    <w:rsid w:val="00F617D4"/>
    <w:rsid w:val="00F61D33"/>
    <w:rsid w:val="00F655E9"/>
    <w:rsid w:val="00F7043A"/>
    <w:rsid w:val="00F7107B"/>
    <w:rsid w:val="00F73A50"/>
    <w:rsid w:val="00F74B07"/>
    <w:rsid w:val="00F74F16"/>
    <w:rsid w:val="00F76A31"/>
    <w:rsid w:val="00F7781A"/>
    <w:rsid w:val="00F80EED"/>
    <w:rsid w:val="00F82430"/>
    <w:rsid w:val="00F8255F"/>
    <w:rsid w:val="00F85D64"/>
    <w:rsid w:val="00F86A63"/>
    <w:rsid w:val="00F86CF8"/>
    <w:rsid w:val="00F87CAA"/>
    <w:rsid w:val="00F87EAD"/>
    <w:rsid w:val="00F92ACB"/>
    <w:rsid w:val="00F95CC7"/>
    <w:rsid w:val="00F9724F"/>
    <w:rsid w:val="00FB15DB"/>
    <w:rsid w:val="00FB4ABD"/>
    <w:rsid w:val="00FB5423"/>
    <w:rsid w:val="00FB65AB"/>
    <w:rsid w:val="00FC0049"/>
    <w:rsid w:val="00FC0623"/>
    <w:rsid w:val="00FC3A67"/>
    <w:rsid w:val="00FC4941"/>
    <w:rsid w:val="00FC5CEB"/>
    <w:rsid w:val="00FE3CF5"/>
    <w:rsid w:val="00FE7439"/>
    <w:rsid w:val="00FF0A6E"/>
    <w:rsid w:val="00FF32DB"/>
    <w:rsid w:val="00FF3C98"/>
    <w:rsid w:val="00FF6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1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312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0312A8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0312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0312A8"/>
    <w:rPr>
      <w:sz w:val="22"/>
      <w:szCs w:val="22"/>
      <w:lang w:eastAsia="en-US"/>
    </w:rPr>
  </w:style>
  <w:style w:type="paragraph" w:styleId="a9">
    <w:name w:val="No Spacing"/>
    <w:uiPriority w:val="1"/>
    <w:qFormat/>
    <w:rsid w:val="00D93090"/>
    <w:rPr>
      <w:sz w:val="22"/>
      <w:szCs w:val="22"/>
      <w:lang w:eastAsia="en-US"/>
    </w:rPr>
  </w:style>
  <w:style w:type="paragraph" w:customStyle="1" w:styleId="aa">
    <w:name w:val="Нормальный (таблица)"/>
    <w:basedOn w:val="a"/>
    <w:next w:val="a"/>
    <w:link w:val="ab"/>
    <w:uiPriority w:val="99"/>
    <w:rsid w:val="00CE110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b">
    <w:name w:val="Нормальный (таблица) Знак"/>
    <w:link w:val="aa"/>
    <w:uiPriority w:val="99"/>
    <w:locked/>
    <w:rsid w:val="00CE110C"/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8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786F8-5162-4AA3-A5D6-F35DB73CD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21</Pages>
  <Words>3318</Words>
  <Characters>18919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4</cp:revision>
  <cp:lastPrinted>2025-04-17T05:59:00Z</cp:lastPrinted>
  <dcterms:created xsi:type="dcterms:W3CDTF">2025-04-16T12:11:00Z</dcterms:created>
  <dcterms:modified xsi:type="dcterms:W3CDTF">2025-04-17T08:24:00Z</dcterms:modified>
</cp:coreProperties>
</file>